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BE" w:rsidRPr="00B1527A" w:rsidRDefault="000108BE" w:rsidP="00656B5B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B1527A">
        <w:rPr>
          <w:rFonts w:ascii="Times New Roman" w:hAnsi="Times New Roman"/>
          <w:sz w:val="24"/>
          <w:szCs w:val="24"/>
        </w:rPr>
        <w:t>РОССИЙСКАЯ  ФЕДЕРАЦИЯ</w:t>
      </w:r>
    </w:p>
    <w:p w:rsidR="000108BE" w:rsidRPr="00B1527A" w:rsidRDefault="000108BE" w:rsidP="00656B5B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B1527A">
        <w:rPr>
          <w:rFonts w:ascii="Times New Roman" w:hAnsi="Times New Roman"/>
          <w:sz w:val="24"/>
          <w:szCs w:val="24"/>
        </w:rPr>
        <w:t>КАРАЧАЕВО-ЧЕРКЕССКАЯ  РЕСПУБЛИКА</w:t>
      </w:r>
    </w:p>
    <w:p w:rsidR="000108BE" w:rsidRPr="00B1527A" w:rsidRDefault="000108BE" w:rsidP="00656B5B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B1527A">
        <w:rPr>
          <w:rFonts w:ascii="Times New Roman" w:hAnsi="Times New Roman"/>
          <w:sz w:val="24"/>
          <w:szCs w:val="24"/>
        </w:rPr>
        <w:t xml:space="preserve">МУНИЦИПАЛЬНОЕ </w:t>
      </w:r>
      <w:r w:rsidR="00BA2863">
        <w:rPr>
          <w:rFonts w:ascii="Times New Roman" w:hAnsi="Times New Roman"/>
          <w:sz w:val="24"/>
          <w:szCs w:val="24"/>
        </w:rPr>
        <w:t>БЮДЖЕТНОЕ</w:t>
      </w:r>
      <w:r w:rsidRPr="00B1527A">
        <w:rPr>
          <w:rFonts w:ascii="Times New Roman" w:hAnsi="Times New Roman"/>
          <w:sz w:val="24"/>
          <w:szCs w:val="24"/>
        </w:rPr>
        <w:t xml:space="preserve"> ОБЩЕОБРАЗОВАТЕЛЬНОЕ УЧРЕЖДЕНИЕ «СРЕДНЯЯ ОБЩЕОБРАЗОВАТЕЛЬНАЯ ШКОЛА</w:t>
      </w:r>
    </w:p>
    <w:p w:rsidR="000108BE" w:rsidRPr="00B1527A" w:rsidRDefault="000108BE" w:rsidP="00656B5B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B1527A">
        <w:rPr>
          <w:rFonts w:ascii="Times New Roman" w:hAnsi="Times New Roman"/>
          <w:sz w:val="24"/>
          <w:szCs w:val="24"/>
        </w:rPr>
        <w:t>х. НОВО-ИСПРАВНЕНСКОГО</w:t>
      </w:r>
    </w:p>
    <w:p w:rsidR="000108BE" w:rsidRPr="00B1527A" w:rsidRDefault="000108BE" w:rsidP="00656B5B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0108BE" w:rsidRPr="00B1527A" w:rsidRDefault="000108BE" w:rsidP="006C409C">
      <w:pPr>
        <w:jc w:val="center"/>
        <w:rPr>
          <w:rFonts w:ascii="Times New Roman" w:hAnsi="Times New Roman"/>
          <w:bCs/>
          <w:sz w:val="24"/>
          <w:szCs w:val="24"/>
        </w:rPr>
      </w:pPr>
      <w:r w:rsidRPr="00B1527A">
        <w:rPr>
          <w:rFonts w:ascii="Times New Roman" w:hAnsi="Times New Roman"/>
          <w:sz w:val="24"/>
          <w:szCs w:val="24"/>
        </w:rPr>
        <w:t>Приказ</w:t>
      </w:r>
    </w:p>
    <w:p w:rsidR="000108BE" w:rsidRPr="00B1527A" w:rsidRDefault="00BA2863" w:rsidP="006C409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0108BE" w:rsidRPr="00B1527A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="000108BE" w:rsidRPr="00B1527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="000108BE" w:rsidRPr="00B1527A">
        <w:rPr>
          <w:rFonts w:ascii="Times New Roman" w:hAnsi="Times New Roman"/>
          <w:sz w:val="24"/>
          <w:szCs w:val="24"/>
        </w:rPr>
        <w:t xml:space="preserve"> г.                     </w:t>
      </w:r>
      <w:r w:rsidR="001D4434" w:rsidRPr="00B1527A">
        <w:rPr>
          <w:rFonts w:ascii="Times New Roman" w:hAnsi="Times New Roman"/>
          <w:sz w:val="24"/>
          <w:szCs w:val="24"/>
        </w:rPr>
        <w:t xml:space="preserve">                              </w:t>
      </w:r>
      <w:r w:rsidR="000108BE" w:rsidRPr="00B1527A">
        <w:rPr>
          <w:rFonts w:ascii="Times New Roman" w:hAnsi="Times New Roman"/>
          <w:sz w:val="24"/>
          <w:szCs w:val="24"/>
        </w:rPr>
        <w:t xml:space="preserve">                                </w:t>
      </w:r>
      <w:r w:rsidR="0032662C" w:rsidRPr="00B1527A">
        <w:rPr>
          <w:rFonts w:ascii="Times New Roman" w:hAnsi="Times New Roman"/>
          <w:sz w:val="24"/>
          <w:szCs w:val="24"/>
        </w:rPr>
        <w:t xml:space="preserve"> </w:t>
      </w:r>
      <w:r w:rsidR="0019201D">
        <w:rPr>
          <w:rFonts w:ascii="Times New Roman" w:hAnsi="Times New Roman"/>
          <w:sz w:val="24"/>
          <w:szCs w:val="24"/>
        </w:rPr>
        <w:t xml:space="preserve">             </w:t>
      </w:r>
      <w:r w:rsidR="0032662C" w:rsidRPr="00B1527A">
        <w:rPr>
          <w:rFonts w:ascii="Times New Roman" w:hAnsi="Times New Roman"/>
          <w:sz w:val="24"/>
          <w:szCs w:val="24"/>
        </w:rPr>
        <w:t xml:space="preserve">           </w:t>
      </w:r>
      <w:r w:rsidR="000108BE" w:rsidRPr="00B1527A">
        <w:rPr>
          <w:rFonts w:ascii="Times New Roman" w:hAnsi="Times New Roman"/>
          <w:sz w:val="24"/>
          <w:szCs w:val="24"/>
        </w:rPr>
        <w:t xml:space="preserve">    №   </w:t>
      </w:r>
      <w:r>
        <w:rPr>
          <w:rFonts w:ascii="Times New Roman" w:hAnsi="Times New Roman"/>
          <w:sz w:val="24"/>
          <w:szCs w:val="24"/>
        </w:rPr>
        <w:t>20</w:t>
      </w:r>
      <w:r w:rsidR="000108BE" w:rsidRPr="00B1527A">
        <w:rPr>
          <w:rFonts w:ascii="Times New Roman" w:hAnsi="Times New Roman"/>
          <w:sz w:val="24"/>
          <w:szCs w:val="24"/>
        </w:rPr>
        <w:t xml:space="preserve">        </w:t>
      </w:r>
    </w:p>
    <w:p w:rsidR="000108BE" w:rsidRPr="00B1527A" w:rsidRDefault="000108BE" w:rsidP="00656B5B">
      <w:pPr>
        <w:jc w:val="center"/>
        <w:rPr>
          <w:rFonts w:ascii="Times New Roman" w:hAnsi="Times New Roman"/>
          <w:sz w:val="24"/>
          <w:szCs w:val="24"/>
        </w:rPr>
      </w:pPr>
      <w:r w:rsidRPr="00B1527A">
        <w:rPr>
          <w:rFonts w:ascii="Times New Roman" w:hAnsi="Times New Roman"/>
          <w:sz w:val="24"/>
          <w:szCs w:val="24"/>
        </w:rPr>
        <w:t>х. Ново-Исправненского</w:t>
      </w:r>
    </w:p>
    <w:p w:rsidR="000108BE" w:rsidRPr="00B1527A" w:rsidRDefault="000108BE" w:rsidP="00B1527A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B1527A">
        <w:rPr>
          <w:rFonts w:ascii="Times New Roman" w:hAnsi="Times New Roman"/>
          <w:b/>
          <w:sz w:val="24"/>
          <w:szCs w:val="24"/>
        </w:rPr>
        <w:t>Об утверждении перечня учебников</w:t>
      </w:r>
    </w:p>
    <w:p w:rsidR="000108BE" w:rsidRPr="00B1527A" w:rsidRDefault="000108BE" w:rsidP="00B1527A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B1527A">
        <w:rPr>
          <w:rFonts w:ascii="Times New Roman" w:hAnsi="Times New Roman"/>
          <w:b/>
          <w:sz w:val="24"/>
          <w:szCs w:val="24"/>
        </w:rPr>
        <w:t>на 202</w:t>
      </w:r>
      <w:r w:rsidR="00BA2863">
        <w:rPr>
          <w:rFonts w:ascii="Times New Roman" w:hAnsi="Times New Roman"/>
          <w:b/>
          <w:sz w:val="24"/>
          <w:szCs w:val="24"/>
        </w:rPr>
        <w:t>2</w:t>
      </w:r>
      <w:r w:rsidRPr="00B1527A">
        <w:rPr>
          <w:rFonts w:ascii="Times New Roman" w:hAnsi="Times New Roman"/>
          <w:b/>
          <w:sz w:val="24"/>
          <w:szCs w:val="24"/>
        </w:rPr>
        <w:t>-202</w:t>
      </w:r>
      <w:r w:rsidR="00BA2863">
        <w:rPr>
          <w:rFonts w:ascii="Times New Roman" w:hAnsi="Times New Roman"/>
          <w:b/>
          <w:sz w:val="24"/>
          <w:szCs w:val="24"/>
        </w:rPr>
        <w:t>3</w:t>
      </w:r>
      <w:r w:rsidRPr="00B1527A">
        <w:rPr>
          <w:rFonts w:ascii="Times New Roman" w:hAnsi="Times New Roman"/>
          <w:b/>
          <w:sz w:val="24"/>
          <w:szCs w:val="24"/>
        </w:rPr>
        <w:t xml:space="preserve"> учебный  год.</w:t>
      </w:r>
    </w:p>
    <w:p w:rsidR="004F7EFD" w:rsidRPr="00671338" w:rsidRDefault="000108BE" w:rsidP="00671338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671338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671338">
        <w:rPr>
          <w:rFonts w:ascii="Times New Roman" w:hAnsi="Times New Roman"/>
          <w:sz w:val="24"/>
          <w:szCs w:val="24"/>
        </w:rPr>
        <w:t>На основании закона об образовании в российской федерации от 29.12.2012</w:t>
      </w:r>
      <w:r w:rsidR="0019201D" w:rsidRPr="00671338">
        <w:rPr>
          <w:rFonts w:ascii="Times New Roman" w:hAnsi="Times New Roman"/>
          <w:sz w:val="24"/>
          <w:szCs w:val="24"/>
        </w:rPr>
        <w:t>г.</w:t>
      </w:r>
      <w:r w:rsidRPr="00671338">
        <w:rPr>
          <w:rFonts w:ascii="Times New Roman" w:hAnsi="Times New Roman"/>
          <w:sz w:val="24"/>
          <w:szCs w:val="24"/>
        </w:rPr>
        <w:t xml:space="preserve"> № 273 – ФЗ, приказа Министерства </w:t>
      </w:r>
      <w:r w:rsidR="0019201D" w:rsidRPr="00671338">
        <w:rPr>
          <w:rFonts w:ascii="Times New Roman" w:hAnsi="Times New Roman"/>
          <w:sz w:val="24"/>
          <w:szCs w:val="24"/>
        </w:rPr>
        <w:t>просвещения РФ от 28.12.2018г.</w:t>
      </w:r>
      <w:r w:rsidRPr="00671338">
        <w:rPr>
          <w:rFonts w:ascii="Times New Roman" w:hAnsi="Times New Roman"/>
          <w:sz w:val="24"/>
          <w:szCs w:val="24"/>
        </w:rPr>
        <w:t xml:space="preserve">  № 345 «О федеральном перечне учебников,</w:t>
      </w:r>
      <w:r w:rsidR="00671338" w:rsidRPr="00671338">
        <w:rPr>
          <w:rFonts w:ascii="Times New Roman" w:hAnsi="Times New Roman"/>
          <w:sz w:val="24"/>
          <w:szCs w:val="24"/>
        </w:rPr>
        <w:t xml:space="preserve"> рекомендуемых к использованию </w:t>
      </w:r>
      <w:r w:rsidRPr="00671338">
        <w:rPr>
          <w:rFonts w:ascii="Times New Roman" w:hAnsi="Times New Roman"/>
          <w:sz w:val="24"/>
          <w:szCs w:val="24"/>
        </w:rPr>
        <w:t>при реализации имеющих  государственну</w:t>
      </w:r>
      <w:r w:rsidR="00671338" w:rsidRPr="00671338">
        <w:rPr>
          <w:rFonts w:ascii="Times New Roman" w:hAnsi="Times New Roman"/>
          <w:sz w:val="24"/>
          <w:szCs w:val="24"/>
        </w:rPr>
        <w:t xml:space="preserve">ю аккредитацию образовательных </w:t>
      </w:r>
      <w:r w:rsidRPr="00671338">
        <w:rPr>
          <w:rFonts w:ascii="Times New Roman" w:hAnsi="Times New Roman"/>
          <w:sz w:val="24"/>
          <w:szCs w:val="24"/>
        </w:rPr>
        <w:t xml:space="preserve">программ начального общего, основного общего, среднего  общего образования», приказа </w:t>
      </w:r>
      <w:r w:rsidR="00671338" w:rsidRPr="00671338">
        <w:rPr>
          <w:rFonts w:ascii="Times New Roman" w:hAnsi="Times New Roman"/>
          <w:sz w:val="24"/>
          <w:szCs w:val="24"/>
        </w:rPr>
        <w:t xml:space="preserve"> </w:t>
      </w:r>
      <w:r w:rsidRPr="00671338">
        <w:rPr>
          <w:rFonts w:ascii="Times New Roman" w:hAnsi="Times New Roman"/>
          <w:sz w:val="24"/>
          <w:szCs w:val="24"/>
        </w:rPr>
        <w:t>Министерства пр</w:t>
      </w:r>
      <w:r w:rsidR="00671338" w:rsidRPr="00671338">
        <w:rPr>
          <w:rFonts w:ascii="Times New Roman" w:hAnsi="Times New Roman"/>
          <w:sz w:val="24"/>
          <w:szCs w:val="24"/>
        </w:rPr>
        <w:t>освещения РФ  от 08.05.2019</w:t>
      </w:r>
      <w:r w:rsidR="0019201D" w:rsidRPr="00671338">
        <w:rPr>
          <w:rFonts w:ascii="Times New Roman" w:hAnsi="Times New Roman"/>
          <w:sz w:val="24"/>
          <w:szCs w:val="24"/>
        </w:rPr>
        <w:t>г. № 233 «</w:t>
      </w:r>
      <w:r w:rsidRPr="00671338">
        <w:rPr>
          <w:rFonts w:ascii="Times New Roman" w:hAnsi="Times New Roman"/>
          <w:sz w:val="24"/>
          <w:szCs w:val="24"/>
        </w:rPr>
        <w:t>О федеральном перечне учебников,</w:t>
      </w:r>
      <w:r w:rsidR="00671338" w:rsidRPr="00671338">
        <w:rPr>
          <w:rFonts w:ascii="Times New Roman" w:hAnsi="Times New Roman"/>
          <w:sz w:val="24"/>
          <w:szCs w:val="24"/>
        </w:rPr>
        <w:t xml:space="preserve"> рекомендуемых к</w:t>
      </w:r>
      <w:r w:rsidR="00671338">
        <w:rPr>
          <w:rFonts w:ascii="Times New Roman" w:hAnsi="Times New Roman"/>
          <w:sz w:val="24"/>
          <w:szCs w:val="24"/>
        </w:rPr>
        <w:t xml:space="preserve"> </w:t>
      </w:r>
      <w:r w:rsidR="00671338" w:rsidRPr="00671338">
        <w:rPr>
          <w:rFonts w:ascii="Times New Roman" w:hAnsi="Times New Roman"/>
        </w:rPr>
        <w:t>использованию при реализации имеющих</w:t>
      </w:r>
      <w:proofErr w:type="gramEnd"/>
      <w:r w:rsidR="00671338" w:rsidRPr="00671338">
        <w:rPr>
          <w:rFonts w:ascii="Times New Roman" w:hAnsi="Times New Roman"/>
        </w:rPr>
        <w:t xml:space="preserve"> </w:t>
      </w:r>
      <w:proofErr w:type="gramStart"/>
      <w:r w:rsidR="00671338" w:rsidRPr="00671338">
        <w:rPr>
          <w:rFonts w:ascii="Times New Roman" w:hAnsi="Times New Roman"/>
        </w:rPr>
        <w:t xml:space="preserve">государственную </w:t>
      </w:r>
      <w:r w:rsidRPr="00671338">
        <w:rPr>
          <w:rFonts w:ascii="Times New Roman" w:hAnsi="Times New Roman"/>
        </w:rPr>
        <w:t>аккредитацию образовательных  программ начального общего, основ</w:t>
      </w:r>
      <w:r w:rsidR="00671338" w:rsidRPr="00671338">
        <w:rPr>
          <w:rFonts w:ascii="Times New Roman" w:hAnsi="Times New Roman"/>
        </w:rPr>
        <w:t xml:space="preserve">ного общего, </w:t>
      </w:r>
      <w:r w:rsidRPr="00671338">
        <w:rPr>
          <w:rFonts w:ascii="Times New Roman" w:hAnsi="Times New Roman"/>
        </w:rPr>
        <w:t>среднего  общего образования», приказа Министерства просвещения РФ от  22.11.2019</w:t>
      </w:r>
      <w:r w:rsidR="0019201D" w:rsidRPr="00671338">
        <w:rPr>
          <w:rFonts w:ascii="Times New Roman" w:hAnsi="Times New Roman"/>
        </w:rPr>
        <w:t xml:space="preserve"> г.  №</w:t>
      </w:r>
      <w:r w:rsidR="00671338" w:rsidRPr="00671338">
        <w:rPr>
          <w:rFonts w:ascii="Times New Roman" w:hAnsi="Times New Roman"/>
        </w:rPr>
        <w:t xml:space="preserve"> 632</w:t>
      </w:r>
      <w:r w:rsidRPr="00671338">
        <w:rPr>
          <w:rFonts w:ascii="Times New Roman" w:hAnsi="Times New Roman"/>
        </w:rPr>
        <w:t>«О федеральном перечне учебников, рекомендуемых к использованию  при реализации имеющих  государственную аккредитацию образовательных  программ начального общего, основного общего, среднего  общего образования», приказа Министерства</w:t>
      </w:r>
      <w:r w:rsidRPr="00671338">
        <w:rPr>
          <w:rFonts w:ascii="Times New Roman" w:hAnsi="Times New Roman"/>
          <w:sz w:val="24"/>
          <w:szCs w:val="24"/>
        </w:rPr>
        <w:t xml:space="preserve"> просвещения РФ от 18.05.2020</w:t>
      </w:r>
      <w:r w:rsidR="0019201D" w:rsidRPr="00671338">
        <w:rPr>
          <w:rFonts w:ascii="Times New Roman" w:hAnsi="Times New Roman"/>
          <w:sz w:val="24"/>
          <w:szCs w:val="24"/>
        </w:rPr>
        <w:t>г. № 249 «</w:t>
      </w:r>
      <w:r w:rsidRPr="00671338">
        <w:rPr>
          <w:rFonts w:ascii="Times New Roman" w:hAnsi="Times New Roman"/>
          <w:sz w:val="24"/>
          <w:szCs w:val="24"/>
        </w:rPr>
        <w:t>О внесении изменений в федеральный перечень учебников, рекомендуемых к использованию при реализации</w:t>
      </w:r>
      <w:proofErr w:type="gramEnd"/>
      <w:r w:rsidRPr="00671338">
        <w:rPr>
          <w:rFonts w:ascii="Times New Roman" w:hAnsi="Times New Roman"/>
          <w:sz w:val="24"/>
          <w:szCs w:val="24"/>
        </w:rPr>
        <w:t xml:space="preserve"> имеющих государственную аккредитацию образовательных программ начального о</w:t>
      </w:r>
      <w:r w:rsidR="0019201D" w:rsidRPr="00671338">
        <w:rPr>
          <w:rFonts w:ascii="Times New Roman" w:hAnsi="Times New Roman"/>
          <w:sz w:val="24"/>
          <w:szCs w:val="24"/>
        </w:rPr>
        <w:t>бщего,</w:t>
      </w:r>
      <w:r w:rsidRPr="00671338">
        <w:rPr>
          <w:rFonts w:ascii="Times New Roman" w:hAnsi="Times New Roman"/>
          <w:sz w:val="24"/>
          <w:szCs w:val="24"/>
        </w:rPr>
        <w:t xml:space="preserve"> основного общего, среднего общего образования»</w:t>
      </w:r>
      <w:r w:rsidR="00CE6A36" w:rsidRPr="00671338">
        <w:rPr>
          <w:rFonts w:ascii="Times New Roman" w:hAnsi="Times New Roman"/>
          <w:sz w:val="24"/>
          <w:szCs w:val="24"/>
        </w:rPr>
        <w:t>, приказа  Министерства просвещения Россий</w:t>
      </w:r>
      <w:r w:rsidR="0019201D" w:rsidRPr="00671338">
        <w:rPr>
          <w:rFonts w:ascii="Times New Roman" w:hAnsi="Times New Roman"/>
          <w:sz w:val="24"/>
          <w:szCs w:val="24"/>
        </w:rPr>
        <w:t>ской Федерации от 20.05.</w:t>
      </w:r>
      <w:r w:rsidR="001D4434" w:rsidRPr="00671338">
        <w:rPr>
          <w:rFonts w:ascii="Times New Roman" w:hAnsi="Times New Roman"/>
          <w:sz w:val="24"/>
          <w:szCs w:val="24"/>
        </w:rPr>
        <w:t>2020</w:t>
      </w:r>
      <w:r w:rsidR="0019201D" w:rsidRPr="00671338">
        <w:rPr>
          <w:rFonts w:ascii="Times New Roman" w:hAnsi="Times New Roman"/>
          <w:sz w:val="24"/>
          <w:szCs w:val="24"/>
        </w:rPr>
        <w:t>г.</w:t>
      </w:r>
      <w:r w:rsidR="001D4434" w:rsidRPr="00671338">
        <w:rPr>
          <w:rFonts w:ascii="Times New Roman" w:hAnsi="Times New Roman"/>
          <w:sz w:val="24"/>
          <w:szCs w:val="24"/>
        </w:rPr>
        <w:t xml:space="preserve"> </w:t>
      </w:r>
      <w:r w:rsidR="0019201D" w:rsidRPr="00671338">
        <w:rPr>
          <w:rFonts w:ascii="Times New Roman" w:hAnsi="Times New Roman"/>
          <w:sz w:val="24"/>
          <w:szCs w:val="24"/>
        </w:rPr>
        <w:t xml:space="preserve"> №</w:t>
      </w:r>
      <w:r w:rsidR="00CE6A36" w:rsidRPr="00671338">
        <w:rPr>
          <w:rFonts w:ascii="Times New Roman" w:hAnsi="Times New Roman"/>
          <w:sz w:val="24"/>
          <w:szCs w:val="24"/>
        </w:rPr>
        <w:t xml:space="preserve"> 254</w:t>
      </w:r>
      <w:r w:rsidR="00671338">
        <w:rPr>
          <w:rFonts w:ascii="Times New Roman" w:hAnsi="Times New Roman"/>
          <w:sz w:val="24"/>
          <w:szCs w:val="24"/>
        </w:rPr>
        <w:t>.</w:t>
      </w:r>
      <w:r w:rsidR="00CE6A36" w:rsidRPr="00671338">
        <w:rPr>
          <w:rFonts w:ascii="Times New Roman" w:hAnsi="Times New Roman"/>
          <w:sz w:val="24"/>
          <w:szCs w:val="24"/>
        </w:rPr>
        <w:t xml:space="preserve">  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 w:rsidR="0019201D" w:rsidRPr="00671338">
        <w:rPr>
          <w:rFonts w:ascii="Times New Roman" w:hAnsi="Times New Roman"/>
          <w:sz w:val="24"/>
          <w:szCs w:val="24"/>
        </w:rPr>
        <w:t>,</w:t>
      </w:r>
      <w:r w:rsidR="00671338">
        <w:rPr>
          <w:rFonts w:ascii="Times New Roman" w:hAnsi="Times New Roman"/>
          <w:sz w:val="24"/>
          <w:szCs w:val="24"/>
        </w:rPr>
        <w:t xml:space="preserve"> о</w:t>
      </w:r>
      <w:r w:rsidR="001D4434" w:rsidRPr="00671338">
        <w:rPr>
          <w:rFonts w:ascii="Times New Roman" w:hAnsi="Times New Roman"/>
          <w:sz w:val="24"/>
          <w:szCs w:val="24"/>
        </w:rPr>
        <w:t xml:space="preserve">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</w:t>
      </w:r>
      <w:r w:rsidR="0019201D" w:rsidRPr="00671338">
        <w:rPr>
          <w:rFonts w:ascii="Times New Roman" w:hAnsi="Times New Roman"/>
          <w:sz w:val="24"/>
          <w:szCs w:val="24"/>
        </w:rPr>
        <w:t>го, среднего общего образования</w:t>
      </w:r>
      <w:r w:rsidR="001D4434" w:rsidRPr="00671338">
        <w:rPr>
          <w:rFonts w:ascii="Times New Roman" w:hAnsi="Times New Roman"/>
          <w:sz w:val="24"/>
          <w:szCs w:val="24"/>
        </w:rPr>
        <w:t>, приказа  Министерства просвещения Российской Федерации от 23.12.2020 №766.</w:t>
      </w:r>
      <w:r w:rsidR="00CE6A36" w:rsidRPr="00671338">
        <w:rPr>
          <w:rFonts w:ascii="Times New Roman" w:hAnsi="Times New Roman"/>
          <w:sz w:val="24"/>
          <w:szCs w:val="24"/>
        </w:rPr>
        <w:t xml:space="preserve">  </w:t>
      </w:r>
      <w:r w:rsidR="001D4434" w:rsidRPr="00671338">
        <w:rPr>
          <w:rFonts w:ascii="Times New Roman" w:hAnsi="Times New Roman"/>
          <w:sz w:val="24"/>
          <w:szCs w:val="24"/>
        </w:rPr>
        <w:t>И</w:t>
      </w:r>
      <w:r w:rsidRPr="00671338">
        <w:rPr>
          <w:rFonts w:ascii="Times New Roman" w:hAnsi="Times New Roman"/>
          <w:sz w:val="24"/>
          <w:szCs w:val="24"/>
        </w:rPr>
        <w:t xml:space="preserve"> протоколом педагогического совета М</w:t>
      </w:r>
      <w:r w:rsidR="00BA2863">
        <w:rPr>
          <w:rFonts w:ascii="Times New Roman" w:hAnsi="Times New Roman"/>
          <w:sz w:val="24"/>
          <w:szCs w:val="24"/>
        </w:rPr>
        <w:t>Б</w:t>
      </w:r>
      <w:r w:rsidRPr="00671338">
        <w:rPr>
          <w:rFonts w:ascii="Times New Roman" w:hAnsi="Times New Roman"/>
          <w:sz w:val="24"/>
          <w:szCs w:val="24"/>
        </w:rPr>
        <w:t>ОУ «</w:t>
      </w:r>
      <w:r w:rsidR="00BA2863">
        <w:rPr>
          <w:rFonts w:ascii="Times New Roman" w:hAnsi="Times New Roman"/>
          <w:sz w:val="24"/>
          <w:szCs w:val="24"/>
        </w:rPr>
        <w:t>СОШ х. Ново-Исправненского» от 30</w:t>
      </w:r>
      <w:r w:rsidRPr="00671338">
        <w:rPr>
          <w:rFonts w:ascii="Times New Roman" w:hAnsi="Times New Roman"/>
          <w:sz w:val="24"/>
          <w:szCs w:val="24"/>
        </w:rPr>
        <w:t>.05.202</w:t>
      </w:r>
      <w:r w:rsidR="00BA2863">
        <w:rPr>
          <w:rFonts w:ascii="Times New Roman" w:hAnsi="Times New Roman"/>
          <w:sz w:val="24"/>
          <w:szCs w:val="24"/>
        </w:rPr>
        <w:t>2</w:t>
      </w:r>
      <w:r w:rsidRPr="00671338">
        <w:rPr>
          <w:rFonts w:ascii="Times New Roman" w:hAnsi="Times New Roman"/>
          <w:sz w:val="24"/>
          <w:szCs w:val="24"/>
        </w:rPr>
        <w:t xml:space="preserve">  № </w:t>
      </w:r>
      <w:r w:rsidR="00CE6A36" w:rsidRPr="00671338">
        <w:rPr>
          <w:rFonts w:ascii="Times New Roman" w:hAnsi="Times New Roman"/>
          <w:sz w:val="24"/>
          <w:szCs w:val="24"/>
        </w:rPr>
        <w:t>7.</w:t>
      </w:r>
    </w:p>
    <w:p w:rsidR="000108BE" w:rsidRPr="00B1527A" w:rsidRDefault="000108BE" w:rsidP="00B1527A">
      <w:pPr>
        <w:pStyle w:val="ab"/>
        <w:jc w:val="both"/>
        <w:rPr>
          <w:rFonts w:ascii="Times New Roman" w:hAnsi="Times New Roman"/>
          <w:color w:val="000000"/>
          <w:sz w:val="24"/>
          <w:szCs w:val="24"/>
        </w:rPr>
      </w:pPr>
      <w:r w:rsidRPr="00B1527A">
        <w:rPr>
          <w:rFonts w:ascii="Times New Roman" w:hAnsi="Times New Roman"/>
          <w:b/>
          <w:sz w:val="24"/>
          <w:szCs w:val="24"/>
        </w:rPr>
        <w:t>ПРИКАЗЫВАЮ:</w:t>
      </w:r>
    </w:p>
    <w:p w:rsidR="000108BE" w:rsidRPr="00B1527A" w:rsidRDefault="000108BE" w:rsidP="00B1527A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1527A">
        <w:rPr>
          <w:rFonts w:ascii="Times New Roman" w:hAnsi="Times New Roman"/>
          <w:sz w:val="24"/>
          <w:szCs w:val="24"/>
        </w:rPr>
        <w:t>1.Утвердить перечень учебников</w:t>
      </w:r>
      <w:r w:rsidR="00C40EA0" w:rsidRPr="00B1527A">
        <w:rPr>
          <w:rFonts w:ascii="Times New Roman" w:hAnsi="Times New Roman"/>
          <w:sz w:val="24"/>
          <w:szCs w:val="24"/>
        </w:rPr>
        <w:t xml:space="preserve"> </w:t>
      </w:r>
      <w:r w:rsidRPr="00B1527A">
        <w:rPr>
          <w:rFonts w:ascii="Times New Roman" w:hAnsi="Times New Roman"/>
          <w:sz w:val="24"/>
          <w:szCs w:val="24"/>
        </w:rPr>
        <w:t xml:space="preserve"> на 20</w:t>
      </w:r>
      <w:r w:rsidR="00CE6A36" w:rsidRPr="00B1527A">
        <w:rPr>
          <w:rFonts w:ascii="Times New Roman" w:hAnsi="Times New Roman"/>
          <w:sz w:val="24"/>
          <w:szCs w:val="24"/>
        </w:rPr>
        <w:t>2</w:t>
      </w:r>
      <w:r w:rsidR="00BA2863">
        <w:rPr>
          <w:rFonts w:ascii="Times New Roman" w:hAnsi="Times New Roman"/>
          <w:sz w:val="24"/>
          <w:szCs w:val="24"/>
        </w:rPr>
        <w:t>2</w:t>
      </w:r>
      <w:r w:rsidRPr="00B1527A">
        <w:rPr>
          <w:rFonts w:ascii="Times New Roman" w:hAnsi="Times New Roman"/>
          <w:sz w:val="24"/>
          <w:szCs w:val="24"/>
        </w:rPr>
        <w:t>-202</w:t>
      </w:r>
      <w:r w:rsidR="00BA2863">
        <w:rPr>
          <w:rFonts w:ascii="Times New Roman" w:hAnsi="Times New Roman"/>
          <w:sz w:val="24"/>
          <w:szCs w:val="24"/>
        </w:rPr>
        <w:t>3</w:t>
      </w:r>
      <w:r w:rsidRPr="00B1527A">
        <w:rPr>
          <w:rFonts w:ascii="Times New Roman" w:hAnsi="Times New Roman"/>
          <w:sz w:val="24"/>
          <w:szCs w:val="24"/>
        </w:rPr>
        <w:t xml:space="preserve"> учебный год (Приложение</w:t>
      </w:r>
      <w:r w:rsidR="00C40EA0" w:rsidRPr="00B1527A">
        <w:rPr>
          <w:rFonts w:ascii="Times New Roman" w:hAnsi="Times New Roman"/>
          <w:sz w:val="24"/>
          <w:szCs w:val="24"/>
        </w:rPr>
        <w:t xml:space="preserve"> </w:t>
      </w:r>
      <w:r w:rsidRPr="00B1527A">
        <w:rPr>
          <w:rFonts w:ascii="Times New Roman" w:hAnsi="Times New Roman"/>
          <w:sz w:val="24"/>
          <w:szCs w:val="24"/>
        </w:rPr>
        <w:t>1).</w:t>
      </w:r>
    </w:p>
    <w:p w:rsidR="000108BE" w:rsidRPr="00B1527A" w:rsidRDefault="000108BE" w:rsidP="00B1527A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1527A">
        <w:rPr>
          <w:rFonts w:ascii="Times New Roman" w:hAnsi="Times New Roman"/>
          <w:sz w:val="24"/>
          <w:szCs w:val="24"/>
        </w:rPr>
        <w:t>2. Зам.</w:t>
      </w:r>
      <w:r w:rsidR="00BA2863">
        <w:rPr>
          <w:rFonts w:ascii="Times New Roman" w:hAnsi="Times New Roman"/>
          <w:sz w:val="24"/>
          <w:szCs w:val="24"/>
        </w:rPr>
        <w:t xml:space="preserve"> </w:t>
      </w:r>
      <w:r w:rsidRPr="00B1527A">
        <w:rPr>
          <w:rFonts w:ascii="Times New Roman" w:hAnsi="Times New Roman"/>
          <w:sz w:val="24"/>
          <w:szCs w:val="24"/>
        </w:rPr>
        <w:t>директора по УВР Лариной А.С. ознакомить классных руководителей и родителей с утвержденным списком учебников.</w:t>
      </w:r>
    </w:p>
    <w:p w:rsidR="000108BE" w:rsidRPr="00B1527A" w:rsidRDefault="000108BE" w:rsidP="00B1527A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1527A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B1527A">
        <w:rPr>
          <w:rFonts w:ascii="Times New Roman" w:hAnsi="Times New Roman"/>
          <w:sz w:val="24"/>
          <w:szCs w:val="24"/>
        </w:rPr>
        <w:t>Разместить  перечень</w:t>
      </w:r>
      <w:proofErr w:type="gramEnd"/>
      <w:r w:rsidRPr="00B1527A">
        <w:rPr>
          <w:rFonts w:ascii="Times New Roman" w:hAnsi="Times New Roman"/>
          <w:sz w:val="24"/>
          <w:szCs w:val="24"/>
        </w:rPr>
        <w:t xml:space="preserve"> учебников   используемых  в о</w:t>
      </w:r>
      <w:r w:rsidR="00BA2863">
        <w:rPr>
          <w:rFonts w:ascii="Times New Roman" w:hAnsi="Times New Roman"/>
          <w:sz w:val="24"/>
          <w:szCs w:val="24"/>
        </w:rPr>
        <w:t>бразовательном      процессе  МБ</w:t>
      </w:r>
      <w:r w:rsidRPr="00B1527A">
        <w:rPr>
          <w:rFonts w:ascii="Times New Roman" w:hAnsi="Times New Roman"/>
          <w:sz w:val="24"/>
          <w:szCs w:val="24"/>
        </w:rPr>
        <w:t>ОУ «СОШ х. Ново-Исправненского» в 202</w:t>
      </w:r>
      <w:r w:rsidR="00BA2863">
        <w:rPr>
          <w:rFonts w:ascii="Times New Roman" w:hAnsi="Times New Roman"/>
          <w:sz w:val="24"/>
          <w:szCs w:val="24"/>
        </w:rPr>
        <w:t>2</w:t>
      </w:r>
      <w:r w:rsidRPr="00B1527A">
        <w:rPr>
          <w:rFonts w:ascii="Times New Roman" w:hAnsi="Times New Roman"/>
          <w:sz w:val="24"/>
          <w:szCs w:val="24"/>
        </w:rPr>
        <w:t>-202</w:t>
      </w:r>
      <w:r w:rsidR="00BA2863">
        <w:rPr>
          <w:rFonts w:ascii="Times New Roman" w:hAnsi="Times New Roman"/>
          <w:sz w:val="24"/>
          <w:szCs w:val="24"/>
        </w:rPr>
        <w:t>3</w:t>
      </w:r>
      <w:r w:rsidR="00C40EA0" w:rsidRPr="00B1527A">
        <w:rPr>
          <w:rFonts w:ascii="Times New Roman" w:hAnsi="Times New Roman"/>
          <w:sz w:val="24"/>
          <w:szCs w:val="24"/>
        </w:rPr>
        <w:t xml:space="preserve">  </w:t>
      </w:r>
      <w:r w:rsidRPr="00B1527A">
        <w:rPr>
          <w:rFonts w:ascii="Times New Roman" w:hAnsi="Times New Roman"/>
          <w:sz w:val="24"/>
          <w:szCs w:val="24"/>
        </w:rPr>
        <w:t>учебном году на сайте школы.</w:t>
      </w:r>
    </w:p>
    <w:p w:rsidR="004F7EFD" w:rsidRPr="00B1527A" w:rsidRDefault="000108BE" w:rsidP="00B1527A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1527A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B1527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1527A">
        <w:rPr>
          <w:rFonts w:ascii="Times New Roman" w:hAnsi="Times New Roman"/>
          <w:sz w:val="24"/>
          <w:szCs w:val="24"/>
        </w:rPr>
        <w:t xml:space="preserve"> исполнением данного приказа оставляю за собой.</w:t>
      </w:r>
    </w:p>
    <w:p w:rsidR="00B1527A" w:rsidRPr="00B1527A" w:rsidRDefault="00B1527A" w:rsidP="00B1527A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B1527A" w:rsidRPr="00B1527A" w:rsidRDefault="00B1527A" w:rsidP="00B1527A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0108BE" w:rsidRPr="00B1527A" w:rsidRDefault="000108BE" w:rsidP="00BA2863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B1527A">
        <w:rPr>
          <w:rFonts w:ascii="Times New Roman" w:hAnsi="Times New Roman"/>
          <w:b/>
          <w:sz w:val="24"/>
          <w:szCs w:val="24"/>
        </w:rPr>
        <w:t>Директор  школы:                                      П.Ю. Котлярова</w:t>
      </w:r>
    </w:p>
    <w:p w:rsidR="004F7EFD" w:rsidRPr="00B1527A" w:rsidRDefault="00BA2863" w:rsidP="00BA286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4F7EFD" w:rsidRPr="00B1527A">
        <w:rPr>
          <w:rFonts w:ascii="Times New Roman" w:hAnsi="Times New Roman"/>
          <w:b/>
          <w:sz w:val="24"/>
          <w:szCs w:val="24"/>
        </w:rPr>
        <w:t xml:space="preserve">С приказом </w:t>
      </w:r>
      <w:proofErr w:type="gramStart"/>
      <w:r w:rsidR="004F7EFD" w:rsidRPr="00B1527A">
        <w:rPr>
          <w:rFonts w:ascii="Times New Roman" w:hAnsi="Times New Roman"/>
          <w:b/>
          <w:sz w:val="24"/>
          <w:szCs w:val="24"/>
        </w:rPr>
        <w:t>ознакомлены</w:t>
      </w:r>
      <w:proofErr w:type="gramEnd"/>
      <w:r w:rsidR="004F7EFD" w:rsidRPr="00B1527A">
        <w:rPr>
          <w:rFonts w:ascii="Times New Roman" w:hAnsi="Times New Roman"/>
          <w:b/>
          <w:sz w:val="24"/>
          <w:szCs w:val="24"/>
        </w:rPr>
        <w:t>:</w:t>
      </w:r>
    </w:p>
    <w:p w:rsidR="00B1527A" w:rsidRDefault="00B1527A" w:rsidP="00B1527A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1527A" w:rsidRDefault="00B1527A" w:rsidP="00B1527A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3A1B60" w:rsidRDefault="003A1B60" w:rsidP="004F7EFD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108BE" w:rsidRPr="00396829" w:rsidRDefault="000108BE" w:rsidP="004F7EFD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396829">
        <w:rPr>
          <w:rFonts w:ascii="Times New Roman" w:hAnsi="Times New Roman"/>
          <w:color w:val="000000"/>
          <w:sz w:val="24"/>
          <w:szCs w:val="24"/>
        </w:rPr>
        <w:lastRenderedPageBreak/>
        <w:t>Приложение №1</w:t>
      </w:r>
    </w:p>
    <w:p w:rsidR="000108BE" w:rsidRPr="00396829" w:rsidRDefault="007770CE" w:rsidP="002E655F">
      <w:pPr>
        <w:spacing w:after="0"/>
        <w:ind w:left="737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0108BE" w:rsidRPr="00396829">
        <w:rPr>
          <w:rFonts w:ascii="Times New Roman" w:hAnsi="Times New Roman"/>
          <w:color w:val="000000"/>
          <w:sz w:val="24"/>
          <w:szCs w:val="24"/>
        </w:rPr>
        <w:t>к приказу №</w:t>
      </w:r>
      <w:r w:rsidR="000108BE">
        <w:rPr>
          <w:rFonts w:ascii="Times New Roman" w:hAnsi="Times New Roman"/>
          <w:color w:val="000000"/>
          <w:sz w:val="24"/>
          <w:szCs w:val="24"/>
        </w:rPr>
        <w:t xml:space="preserve"> 2</w:t>
      </w:r>
      <w:r w:rsidR="00BA2863">
        <w:rPr>
          <w:rFonts w:ascii="Times New Roman" w:hAnsi="Times New Roman"/>
          <w:color w:val="000000"/>
          <w:sz w:val="24"/>
          <w:szCs w:val="24"/>
        </w:rPr>
        <w:t>0</w:t>
      </w:r>
    </w:p>
    <w:p w:rsidR="000108BE" w:rsidRPr="00396829" w:rsidRDefault="007770CE" w:rsidP="002E655F">
      <w:pPr>
        <w:spacing w:after="0"/>
        <w:ind w:left="737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0108BE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BA2863">
        <w:rPr>
          <w:rFonts w:ascii="Times New Roman" w:hAnsi="Times New Roman"/>
          <w:color w:val="000000"/>
          <w:sz w:val="24"/>
          <w:szCs w:val="24"/>
        </w:rPr>
        <w:t>15</w:t>
      </w:r>
      <w:r w:rsidR="000108BE">
        <w:rPr>
          <w:rFonts w:ascii="Times New Roman" w:hAnsi="Times New Roman"/>
          <w:color w:val="000000"/>
          <w:sz w:val="24"/>
          <w:szCs w:val="24"/>
        </w:rPr>
        <w:t>.0</w:t>
      </w:r>
      <w:r w:rsidR="00BA2863">
        <w:rPr>
          <w:rFonts w:ascii="Times New Roman" w:hAnsi="Times New Roman"/>
          <w:color w:val="000000"/>
          <w:sz w:val="24"/>
          <w:szCs w:val="24"/>
        </w:rPr>
        <w:t>6</w:t>
      </w:r>
      <w:r w:rsidR="004F7EFD">
        <w:rPr>
          <w:rFonts w:ascii="Times New Roman" w:hAnsi="Times New Roman"/>
          <w:color w:val="000000"/>
          <w:sz w:val="24"/>
          <w:szCs w:val="24"/>
        </w:rPr>
        <w:t>.</w:t>
      </w:r>
      <w:r w:rsidR="000108BE">
        <w:rPr>
          <w:rFonts w:ascii="Times New Roman" w:hAnsi="Times New Roman"/>
          <w:color w:val="000000"/>
          <w:sz w:val="24"/>
          <w:szCs w:val="24"/>
        </w:rPr>
        <w:t>202</w:t>
      </w:r>
      <w:r w:rsidR="00BA2863">
        <w:rPr>
          <w:rFonts w:ascii="Times New Roman" w:hAnsi="Times New Roman"/>
          <w:color w:val="000000"/>
          <w:sz w:val="24"/>
          <w:szCs w:val="24"/>
        </w:rPr>
        <w:t>2</w:t>
      </w:r>
      <w:r w:rsidR="00010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108BE" w:rsidRPr="00396829">
        <w:rPr>
          <w:rFonts w:ascii="Times New Roman" w:hAnsi="Times New Roman"/>
          <w:color w:val="000000"/>
          <w:sz w:val="24"/>
          <w:szCs w:val="24"/>
        </w:rPr>
        <w:t>г.</w:t>
      </w:r>
    </w:p>
    <w:p w:rsidR="000108BE" w:rsidRPr="00052290" w:rsidRDefault="000108BE" w:rsidP="008B021F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</w:p>
    <w:p w:rsidR="000108BE" w:rsidRPr="00396829" w:rsidRDefault="000108BE" w:rsidP="002E655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96829">
        <w:rPr>
          <w:rFonts w:ascii="Times New Roman" w:hAnsi="Times New Roman"/>
          <w:b/>
          <w:color w:val="000000"/>
          <w:sz w:val="24"/>
          <w:szCs w:val="24"/>
        </w:rPr>
        <w:t>Перечень учебников,</w:t>
      </w:r>
    </w:p>
    <w:p w:rsidR="000108BE" w:rsidRPr="00396829" w:rsidRDefault="000108BE" w:rsidP="002E655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396829">
        <w:rPr>
          <w:rFonts w:ascii="Times New Roman" w:hAnsi="Times New Roman"/>
          <w:b/>
          <w:color w:val="000000"/>
          <w:sz w:val="24"/>
          <w:szCs w:val="24"/>
        </w:rPr>
        <w:t>используемых</w:t>
      </w:r>
      <w:proofErr w:type="gramEnd"/>
      <w:r w:rsidRPr="00396829">
        <w:rPr>
          <w:rFonts w:ascii="Times New Roman" w:hAnsi="Times New Roman"/>
          <w:b/>
          <w:color w:val="000000"/>
          <w:sz w:val="24"/>
          <w:szCs w:val="24"/>
        </w:rPr>
        <w:t xml:space="preserve"> в образовательном процессе</w:t>
      </w:r>
      <w:r w:rsidR="001D4434">
        <w:rPr>
          <w:rFonts w:ascii="Times New Roman" w:hAnsi="Times New Roman"/>
          <w:b/>
          <w:color w:val="000000"/>
          <w:sz w:val="24"/>
          <w:szCs w:val="24"/>
        </w:rPr>
        <w:t xml:space="preserve"> ФГОС</w:t>
      </w:r>
    </w:p>
    <w:p w:rsidR="000108BE" w:rsidRDefault="00BA2863" w:rsidP="002E655F">
      <w:pPr>
        <w:spacing w:after="0" w:line="240" w:lineRule="auto"/>
        <w:ind w:left="-85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МБ</w:t>
      </w:r>
      <w:r w:rsidR="000108BE" w:rsidRPr="00396829">
        <w:rPr>
          <w:rFonts w:ascii="Times New Roman" w:hAnsi="Times New Roman"/>
          <w:b/>
          <w:color w:val="000000"/>
          <w:sz w:val="24"/>
          <w:szCs w:val="24"/>
        </w:rPr>
        <w:t>ОУ «</w:t>
      </w:r>
      <w:r w:rsidR="000108BE">
        <w:rPr>
          <w:rFonts w:ascii="Times New Roman" w:hAnsi="Times New Roman"/>
          <w:b/>
          <w:color w:val="000000"/>
          <w:sz w:val="24"/>
          <w:szCs w:val="24"/>
        </w:rPr>
        <w:t>СОШ х. Ново-Исправненского</w:t>
      </w:r>
      <w:r w:rsidR="000108BE" w:rsidRPr="00396829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0108BE" w:rsidRPr="008B021F" w:rsidRDefault="000108BE" w:rsidP="008B021F">
      <w:pPr>
        <w:spacing w:after="0" w:line="240" w:lineRule="auto"/>
        <w:ind w:left="-851"/>
        <w:jc w:val="center"/>
        <w:rPr>
          <w:rFonts w:ascii="Times New Roman" w:hAnsi="Times New Roman"/>
          <w:color w:val="000000"/>
          <w:sz w:val="24"/>
          <w:szCs w:val="24"/>
        </w:rPr>
      </w:pPr>
      <w:r w:rsidRPr="0039682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в 202</w:t>
      </w:r>
      <w:r w:rsidR="00BA2863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396829">
        <w:rPr>
          <w:rFonts w:ascii="Times New Roman" w:hAnsi="Times New Roman"/>
          <w:b/>
          <w:color w:val="000000"/>
          <w:sz w:val="24"/>
          <w:szCs w:val="24"/>
        </w:rPr>
        <w:t>-20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="00BA2863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396829">
        <w:rPr>
          <w:rFonts w:ascii="Times New Roman" w:hAnsi="Times New Roman"/>
          <w:b/>
          <w:color w:val="000000"/>
          <w:sz w:val="24"/>
          <w:szCs w:val="24"/>
        </w:rPr>
        <w:t xml:space="preserve"> учебном году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0108BE" w:rsidRPr="00052290" w:rsidRDefault="000108BE" w:rsidP="002E655F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6"/>
        <w:gridCol w:w="765"/>
        <w:gridCol w:w="2387"/>
        <w:gridCol w:w="2404"/>
        <w:gridCol w:w="2173"/>
      </w:tblGrid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281E8C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Код по ФП</w:t>
            </w:r>
          </w:p>
        </w:tc>
        <w:tc>
          <w:tcPr>
            <w:tcW w:w="765" w:type="dxa"/>
          </w:tcPr>
          <w:p w:rsidR="000108BE" w:rsidRPr="00281E8C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2387" w:type="dxa"/>
          </w:tcPr>
          <w:p w:rsidR="000108BE" w:rsidRPr="00281E8C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учебника</w:t>
            </w:r>
          </w:p>
        </w:tc>
        <w:tc>
          <w:tcPr>
            <w:tcW w:w="2404" w:type="dxa"/>
          </w:tcPr>
          <w:p w:rsidR="000108BE" w:rsidRPr="00281E8C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Автор учебника</w:t>
            </w:r>
          </w:p>
        </w:tc>
        <w:tc>
          <w:tcPr>
            <w:tcW w:w="2173" w:type="dxa"/>
          </w:tcPr>
          <w:p w:rsidR="000108BE" w:rsidRPr="00281E8C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Издательство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1.1.1.1.1.1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8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Азбука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Горецкий В.Г., Кирюшкин В.А., Виноградская Л.А.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1.1.1.1.1.2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Русский язык.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2-х. 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Канакина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В. П., Горецкий В. Г.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81973" w:rsidRPr="00281E8C" w:rsidTr="00165A54">
        <w:trPr>
          <w:trHeight w:val="276"/>
        </w:trPr>
        <w:tc>
          <w:tcPr>
            <w:tcW w:w="1356" w:type="dxa"/>
          </w:tcPr>
          <w:p w:rsidR="00081973" w:rsidRPr="00281E8C" w:rsidRDefault="00165A54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1.2.1.1.1.22.1</w:t>
            </w:r>
          </w:p>
        </w:tc>
        <w:tc>
          <w:tcPr>
            <w:tcW w:w="765" w:type="dxa"/>
          </w:tcPr>
          <w:p w:rsidR="00081973" w:rsidRPr="00AC2189" w:rsidRDefault="00081973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язык, Родной язык</w:t>
            </w:r>
          </w:p>
        </w:tc>
        <w:tc>
          <w:tcPr>
            <w:tcW w:w="2404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Александрова Л.А.</w:t>
            </w:r>
          </w:p>
        </w:tc>
        <w:tc>
          <w:tcPr>
            <w:tcW w:w="2173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1.1.1.2.1.1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Литературное чтение.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2-х. 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Климанова Л.Ф., Горецкий В.Г.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Голованова М.В.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АО Издательство «Просвещение» 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1.1.3.1.8.1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Математика.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2-х. 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Моро М.И.,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Степанова С.В.,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Волкова С.И.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1.1.4.1.3.1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Окружающий мир.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2-х. 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Плешаков А.А.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1.1.6.1.6.1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Неменская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Л.А./Под ред.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Неменского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1.1.6.2.2.1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Критская Е.Д.,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Сергеева Г.П.,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Шмагина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1.1.7.1.8.1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Роговцева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Н.И., Богданова Н.В.,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Фрейтаг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1.1.7.1.3.1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Лях В.И.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2223A1" w:rsidRPr="00281E8C" w:rsidTr="00165A54">
        <w:trPr>
          <w:trHeight w:val="276"/>
        </w:trPr>
        <w:tc>
          <w:tcPr>
            <w:tcW w:w="1356" w:type="dxa"/>
          </w:tcPr>
          <w:p w:rsidR="002223A1" w:rsidRPr="00281E8C" w:rsidRDefault="002223A1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2223A1" w:rsidRPr="00AC2189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Харифле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>. Букварь на   карачаевском языке</w:t>
            </w:r>
          </w:p>
        </w:tc>
        <w:tc>
          <w:tcPr>
            <w:tcW w:w="2404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Акбаев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Х.М.</w:t>
            </w:r>
          </w:p>
        </w:tc>
        <w:tc>
          <w:tcPr>
            <w:tcW w:w="2173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Алан Эрмитаж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1.1.1.1.1.3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8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Русский язык.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Канакина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В.П.,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Горецкий В.Г.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81973" w:rsidRPr="00281E8C" w:rsidTr="00165A54">
        <w:trPr>
          <w:trHeight w:val="276"/>
        </w:trPr>
        <w:tc>
          <w:tcPr>
            <w:tcW w:w="1356" w:type="dxa"/>
          </w:tcPr>
          <w:p w:rsidR="00081973" w:rsidRPr="00281E8C" w:rsidRDefault="00165A54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1.2.1.1.1.22.2</w:t>
            </w:r>
          </w:p>
        </w:tc>
        <w:tc>
          <w:tcPr>
            <w:tcW w:w="765" w:type="dxa"/>
          </w:tcPr>
          <w:p w:rsidR="00081973" w:rsidRPr="00AC2189" w:rsidRDefault="00081973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язык, Родной язык</w:t>
            </w:r>
          </w:p>
        </w:tc>
        <w:tc>
          <w:tcPr>
            <w:tcW w:w="2404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Александрова Л.А.</w:t>
            </w:r>
          </w:p>
        </w:tc>
        <w:tc>
          <w:tcPr>
            <w:tcW w:w="2173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1.1.1.2.1.1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Литературное чтение.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Климанова Л.Ф., Горецкий В.Г.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Голованова М.В.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1.1.2.1.17.1</w:t>
            </w:r>
          </w:p>
        </w:tc>
        <w:tc>
          <w:tcPr>
            <w:tcW w:w="765" w:type="dxa"/>
          </w:tcPr>
          <w:p w:rsidR="000108BE" w:rsidRPr="00AC2189" w:rsidRDefault="000108BE" w:rsidP="00492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Биболетова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М.З.,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Денисенко О.А.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«Дрофа»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1.1.3.1.8.2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Математика.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Моро М.И.,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Бантова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М.А.,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Бельтюкова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Г.В. и др.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1.1.4.1.3.2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Окружающий мир.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Плешаков А.А.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1.1.6.1.6.2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Коротеева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Е.И./Под ред.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Неменского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1.1.6.2.2.2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Критская Е.Д.,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Сергеева Г.П.,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Шмагина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1.1.7.1.8.2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Роговцева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Н.И., Богданова Н.В., Добромыслова Н.В.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1.1.7.1.3.1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Лях В.И.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2223A1" w:rsidRPr="00281E8C" w:rsidTr="00165A54">
        <w:trPr>
          <w:trHeight w:val="276"/>
        </w:trPr>
        <w:tc>
          <w:tcPr>
            <w:tcW w:w="1356" w:type="dxa"/>
          </w:tcPr>
          <w:p w:rsidR="002223A1" w:rsidRPr="00281E8C" w:rsidRDefault="002223A1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2223A1" w:rsidRPr="00AC2189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Карачаевский язык</w:t>
            </w:r>
          </w:p>
        </w:tc>
        <w:tc>
          <w:tcPr>
            <w:tcW w:w="2404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Алиева Т.К.</w:t>
            </w:r>
          </w:p>
        </w:tc>
        <w:tc>
          <w:tcPr>
            <w:tcW w:w="2173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ОАО «Полиграф-Юг»</w:t>
            </w:r>
          </w:p>
        </w:tc>
      </w:tr>
      <w:tr w:rsidR="002223A1" w:rsidRPr="00281E8C" w:rsidTr="00165A54">
        <w:trPr>
          <w:trHeight w:val="276"/>
        </w:trPr>
        <w:tc>
          <w:tcPr>
            <w:tcW w:w="1356" w:type="dxa"/>
          </w:tcPr>
          <w:p w:rsidR="002223A1" w:rsidRPr="00281E8C" w:rsidRDefault="002223A1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2223A1" w:rsidRPr="00AC2189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Карачаевская литература  </w:t>
            </w:r>
          </w:p>
        </w:tc>
        <w:tc>
          <w:tcPr>
            <w:tcW w:w="2404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Чотчаева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Р.У.</w:t>
            </w:r>
          </w:p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Акачиева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 С.М.</w:t>
            </w:r>
          </w:p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Айбазова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 М.И.</w:t>
            </w:r>
          </w:p>
        </w:tc>
        <w:tc>
          <w:tcPr>
            <w:tcW w:w="2173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ОАО «Полиграф-Юг»</w:t>
            </w:r>
          </w:p>
        </w:tc>
      </w:tr>
      <w:tr w:rsidR="002223A1" w:rsidRPr="00281E8C" w:rsidTr="00165A54">
        <w:trPr>
          <w:trHeight w:val="276"/>
        </w:trPr>
        <w:tc>
          <w:tcPr>
            <w:tcW w:w="1356" w:type="dxa"/>
          </w:tcPr>
          <w:p w:rsidR="002223A1" w:rsidRPr="00281E8C" w:rsidRDefault="002223A1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2223A1" w:rsidRPr="00AC2189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8BE" w:rsidRPr="00281E8C" w:rsidTr="00165A54">
        <w:trPr>
          <w:trHeight w:val="527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1.1.1.1.1.4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8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Русский язык.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Канакина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В.П.,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Горецкий В.Г.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81973" w:rsidRPr="00281E8C" w:rsidTr="00165A54">
        <w:trPr>
          <w:trHeight w:val="527"/>
        </w:trPr>
        <w:tc>
          <w:tcPr>
            <w:tcW w:w="1356" w:type="dxa"/>
          </w:tcPr>
          <w:p w:rsidR="00081973" w:rsidRPr="00081973" w:rsidRDefault="00165A54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1.2.1.1.1.22.3</w:t>
            </w:r>
          </w:p>
        </w:tc>
        <w:tc>
          <w:tcPr>
            <w:tcW w:w="765" w:type="dxa"/>
          </w:tcPr>
          <w:p w:rsidR="00081973" w:rsidRPr="00AC2189" w:rsidRDefault="00081973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язык, Родной язык</w:t>
            </w:r>
          </w:p>
        </w:tc>
        <w:tc>
          <w:tcPr>
            <w:tcW w:w="2404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Александрова Л.А.</w:t>
            </w:r>
          </w:p>
        </w:tc>
        <w:tc>
          <w:tcPr>
            <w:tcW w:w="2173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1.1.1.2.1.2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Литературное чтение.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Климанова Л.Ф., Горецкий В.Г., Голованова М.В. и др.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Style w:val="extended-textfull"/>
                <w:rFonts w:ascii="Times New Roman" w:hAnsi="Times New Roman"/>
                <w:color w:val="000000"/>
                <w:sz w:val="20"/>
                <w:szCs w:val="20"/>
              </w:rPr>
              <w:t>1.1.2.1.17..2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Биболетова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М.З.,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Денисенко О.А.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«Дрофа»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1.1.3.1.8.3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Математика.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Моро М.И.,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Бантова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М.А.,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Бельтюкова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Г.В. и др.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1.1.4.1.3.3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Окружающий мир.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Плешаков А.А.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1.1.6.1.6.3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Горяева Н.А.,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Неменская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Л.А., Питерских А.С. и др./Под ред.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Неменского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1.1.6.2.2.3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Критская Е.Д.,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Сергеева Г.П.,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Шмагина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1.1.7.1.8.3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Роговцева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Н.И., Богданова Н.В., Добромыслова Н.В.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1.1.7.1.3.1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Лях В.И.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2223A1" w:rsidRPr="00281E8C" w:rsidTr="00165A54">
        <w:trPr>
          <w:trHeight w:val="276"/>
        </w:trPr>
        <w:tc>
          <w:tcPr>
            <w:tcW w:w="1356" w:type="dxa"/>
          </w:tcPr>
          <w:p w:rsidR="002223A1" w:rsidRPr="00281E8C" w:rsidRDefault="002223A1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2223A1" w:rsidRPr="00AC2189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Карачаевский язык</w:t>
            </w:r>
          </w:p>
        </w:tc>
        <w:tc>
          <w:tcPr>
            <w:tcW w:w="2404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Эльканов М.К.         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Эльканова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2173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ОАО «Полиграф-Юг»</w:t>
            </w:r>
          </w:p>
        </w:tc>
      </w:tr>
      <w:tr w:rsidR="002223A1" w:rsidRPr="00281E8C" w:rsidTr="00165A54">
        <w:trPr>
          <w:trHeight w:val="276"/>
        </w:trPr>
        <w:tc>
          <w:tcPr>
            <w:tcW w:w="1356" w:type="dxa"/>
          </w:tcPr>
          <w:p w:rsidR="002223A1" w:rsidRPr="00281E8C" w:rsidRDefault="002223A1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2223A1" w:rsidRPr="00AC2189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Карачаевская литература </w:t>
            </w:r>
          </w:p>
        </w:tc>
        <w:tc>
          <w:tcPr>
            <w:tcW w:w="2404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Казалиева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А.К.       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Кечерукова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М.З.   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Байрамукова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2173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ОАО «Полиграф-Юг»</w:t>
            </w:r>
          </w:p>
        </w:tc>
      </w:tr>
      <w:tr w:rsidR="002223A1" w:rsidRPr="00281E8C" w:rsidTr="00165A54">
        <w:trPr>
          <w:trHeight w:val="276"/>
        </w:trPr>
        <w:tc>
          <w:tcPr>
            <w:tcW w:w="1356" w:type="dxa"/>
          </w:tcPr>
          <w:p w:rsidR="002223A1" w:rsidRPr="00281E8C" w:rsidRDefault="002223A1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2223A1" w:rsidRPr="00AC2189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1.1.1.1.1.5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8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Русский язык.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Канакина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В.П.,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Горецкий В.Г.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81973" w:rsidRPr="00281E8C" w:rsidTr="00165A54">
        <w:trPr>
          <w:trHeight w:val="276"/>
        </w:trPr>
        <w:tc>
          <w:tcPr>
            <w:tcW w:w="1356" w:type="dxa"/>
          </w:tcPr>
          <w:p w:rsidR="00081973" w:rsidRPr="00165A54" w:rsidRDefault="00165A54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1.2.1.1.1.22.4</w:t>
            </w:r>
          </w:p>
        </w:tc>
        <w:tc>
          <w:tcPr>
            <w:tcW w:w="765" w:type="dxa"/>
          </w:tcPr>
          <w:p w:rsidR="00081973" w:rsidRPr="00AC2189" w:rsidRDefault="00081973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язык, Родной язык</w:t>
            </w:r>
          </w:p>
        </w:tc>
        <w:tc>
          <w:tcPr>
            <w:tcW w:w="2404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Александрова Л.А.</w:t>
            </w:r>
          </w:p>
        </w:tc>
        <w:tc>
          <w:tcPr>
            <w:tcW w:w="2173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1.1.1.2.1.4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Литературное чтение.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Климанова Л.Ф., Горецкий В.Г., Голованова М.В.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1.1.2.1.17.3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Английский язык.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Биболетова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М.З.,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Денисенко О.А.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«Дрофа»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1.1.3.1.8.4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Математика.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Моро М.И.,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Бантова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М.А.,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Бельтюкова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Г.В. и др.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1.1.4.1.3.4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Окружающий мир.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Плешаков А.А.,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Крючкова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1.1.6.1.6.4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Неменская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Л.А./Под ред.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Неменского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1.1.6.2.2.4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Критская Е.Д.,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Сергеева Г.П.,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Шмагина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1.1.8.1.3.1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Роговцева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Н.И., Богданова Н.В., Шипилова Н.В. и др.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89">
              <w:rPr>
                <w:rFonts w:ascii="Times New Roman" w:hAnsi="Times New Roman"/>
                <w:color w:val="000000"/>
                <w:sz w:val="20"/>
                <w:szCs w:val="20"/>
              </w:rPr>
              <w:t>1.1.7.1.3.1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Лях В.И.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1.1.5.1.2.5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Основы мировых религиозных культур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Беглов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 А.Л.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Саплина Е.В.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2223A1" w:rsidRPr="00281E8C" w:rsidTr="00165A54">
        <w:trPr>
          <w:trHeight w:val="222"/>
        </w:trPr>
        <w:tc>
          <w:tcPr>
            <w:tcW w:w="1356" w:type="dxa"/>
          </w:tcPr>
          <w:p w:rsidR="002223A1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223A1" w:rsidRPr="00281E8C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2223A1" w:rsidRPr="00AC2189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Карачаевский язык</w:t>
            </w:r>
          </w:p>
        </w:tc>
        <w:tc>
          <w:tcPr>
            <w:tcW w:w="2404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Суюнчев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Х.И.              Эльканов М.К.</w:t>
            </w:r>
          </w:p>
        </w:tc>
        <w:tc>
          <w:tcPr>
            <w:tcW w:w="2173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РГУ «КЧИПКРО» г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еркесск</w:t>
            </w:r>
          </w:p>
        </w:tc>
      </w:tr>
      <w:tr w:rsidR="002223A1" w:rsidRPr="00281E8C" w:rsidTr="00165A54">
        <w:trPr>
          <w:trHeight w:val="276"/>
        </w:trPr>
        <w:tc>
          <w:tcPr>
            <w:tcW w:w="1356" w:type="dxa"/>
          </w:tcPr>
          <w:p w:rsidR="002223A1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2223A1" w:rsidRPr="00AC2189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Карачаевская литература </w:t>
            </w:r>
          </w:p>
        </w:tc>
        <w:tc>
          <w:tcPr>
            <w:tcW w:w="2404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Гочияева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С.А.                 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Эбзеева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2173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РГУ «КЧИПКРО» г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еркесск</w:t>
            </w:r>
          </w:p>
        </w:tc>
      </w:tr>
    </w:tbl>
    <w:p w:rsidR="000108BE" w:rsidRPr="00AC2189" w:rsidRDefault="000108BE" w:rsidP="008300D9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9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8"/>
        <w:gridCol w:w="766"/>
        <w:gridCol w:w="2389"/>
        <w:gridCol w:w="2541"/>
        <w:gridCol w:w="2048"/>
      </w:tblGrid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Код по ФП</w:t>
            </w:r>
          </w:p>
          <w:p w:rsidR="000108BE" w:rsidRPr="00281E8C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0108BE" w:rsidRPr="00281E8C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2389" w:type="dxa"/>
          </w:tcPr>
          <w:p w:rsidR="000108BE" w:rsidRPr="00281E8C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учебника</w:t>
            </w:r>
          </w:p>
        </w:tc>
        <w:tc>
          <w:tcPr>
            <w:tcW w:w="2541" w:type="dxa"/>
          </w:tcPr>
          <w:p w:rsidR="000108BE" w:rsidRPr="00281E8C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Автор учебника</w:t>
            </w:r>
          </w:p>
        </w:tc>
        <w:tc>
          <w:tcPr>
            <w:tcW w:w="2048" w:type="dxa"/>
          </w:tcPr>
          <w:p w:rsidR="000108BE" w:rsidRPr="00281E8C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Издательство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1.2.1.1.3.1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язык.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Ладыженская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Т.А., Баранов М.Т.,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Тростенцова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81973" w:rsidRPr="00281E8C" w:rsidTr="00124D9A">
        <w:trPr>
          <w:trHeight w:val="276"/>
        </w:trPr>
        <w:tc>
          <w:tcPr>
            <w:tcW w:w="1358" w:type="dxa"/>
          </w:tcPr>
          <w:p w:rsidR="00081973" w:rsidRPr="00281E8C" w:rsidRDefault="000F39C7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1.2.2.1.1.12.1</w:t>
            </w:r>
          </w:p>
        </w:tc>
        <w:tc>
          <w:tcPr>
            <w:tcW w:w="766" w:type="dxa"/>
          </w:tcPr>
          <w:p w:rsidR="00081973" w:rsidRPr="00281E8C" w:rsidRDefault="00081973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язык, Родной язык</w:t>
            </w:r>
          </w:p>
        </w:tc>
        <w:tc>
          <w:tcPr>
            <w:tcW w:w="2541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Александрова Л.А.</w:t>
            </w:r>
          </w:p>
        </w:tc>
        <w:tc>
          <w:tcPr>
            <w:tcW w:w="2048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1.2.1.2.2.1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Литература.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Коровина В.Я.,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Журавлёв В.П.,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Коровин В.И.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206963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1.1.2.2.1.3.1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Английский язык.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0108BE" w:rsidRPr="007770CE" w:rsidRDefault="0032662C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Биболетова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М.З.</w:t>
            </w:r>
          </w:p>
          <w:p w:rsidR="0032662C" w:rsidRPr="007770CE" w:rsidRDefault="0032662C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Денисенко О.А.</w:t>
            </w:r>
          </w:p>
        </w:tc>
        <w:tc>
          <w:tcPr>
            <w:tcW w:w="2048" w:type="dxa"/>
          </w:tcPr>
          <w:p w:rsidR="000108BE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«Дрофа»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1.2.3.2.1.1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Всеобщая история. История Древнего  мира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Вигасин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А.А.,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Годер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Г.И.,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Свенцицкая И.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1.2.3.4.1.1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Алексеев А. И.,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Николина В. 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Липкина Е. К.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4F5B08" w:rsidRPr="00281E8C" w:rsidTr="00206963">
        <w:trPr>
          <w:trHeight w:val="575"/>
        </w:trPr>
        <w:tc>
          <w:tcPr>
            <w:tcW w:w="1358" w:type="dxa"/>
          </w:tcPr>
          <w:p w:rsidR="004F5B08" w:rsidRPr="00281E8C" w:rsidRDefault="004F5B08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1.2.4.1.6.1</w:t>
            </w:r>
          </w:p>
        </w:tc>
        <w:tc>
          <w:tcPr>
            <w:tcW w:w="766" w:type="dxa"/>
          </w:tcPr>
          <w:p w:rsidR="004F5B08" w:rsidRPr="00281E8C" w:rsidRDefault="004F5B08" w:rsidP="00124D9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541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Виленкин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Н.Я.</w:t>
            </w:r>
          </w:p>
        </w:tc>
        <w:tc>
          <w:tcPr>
            <w:tcW w:w="2048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1.2.5.2.2.1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Пасечник В.В.,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Суматохин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С.В.,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Калинова Г.С. и др./Под ред. Пасечника В.В.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1.2.6.1.1.1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Горяева Н.А.,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Островская О.В./Под ред.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Неменского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1.2.6.2.1.1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Сергеева Г.П.,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Критская Е.Д.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1.2.6.1.6.1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Технология. Технология ведения дома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Синица Н.В.,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Симоненко В.Д.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«Издательский центр ВЕНТАНА-ГРАФ»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1.2.6.1.6.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Технология. Индустриальные технологии.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Синица Н.В.,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Симоненко В.Д.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«Издательский центр ВЕНТАНА-ГРАФ»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1.2.7.1.3.1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Матвеев А.П.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2223A1" w:rsidRPr="00281E8C" w:rsidTr="00124D9A">
        <w:trPr>
          <w:trHeight w:val="276"/>
        </w:trPr>
        <w:tc>
          <w:tcPr>
            <w:tcW w:w="1358" w:type="dxa"/>
          </w:tcPr>
          <w:p w:rsidR="002223A1" w:rsidRDefault="002223A1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2223A1" w:rsidRPr="00281E8C" w:rsidRDefault="002223A1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Карачаевский язык</w:t>
            </w:r>
          </w:p>
        </w:tc>
        <w:tc>
          <w:tcPr>
            <w:tcW w:w="2541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Суюнчев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048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«Полиграф-Юг»</w:t>
            </w:r>
          </w:p>
        </w:tc>
      </w:tr>
      <w:tr w:rsidR="002223A1" w:rsidRPr="00281E8C" w:rsidTr="00124D9A">
        <w:trPr>
          <w:trHeight w:val="276"/>
        </w:trPr>
        <w:tc>
          <w:tcPr>
            <w:tcW w:w="1358" w:type="dxa"/>
          </w:tcPr>
          <w:p w:rsidR="002223A1" w:rsidRDefault="002223A1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2223A1" w:rsidRPr="00281E8C" w:rsidRDefault="002223A1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Карачаевская литература </w:t>
            </w:r>
          </w:p>
        </w:tc>
        <w:tc>
          <w:tcPr>
            <w:tcW w:w="2541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Кочкарова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Х.И.           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Суюнчев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048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«Полиграф-Юг»</w:t>
            </w:r>
          </w:p>
        </w:tc>
      </w:tr>
      <w:tr w:rsidR="000108BE" w:rsidRPr="00281E8C" w:rsidTr="007C3C0B">
        <w:trPr>
          <w:trHeight w:val="198"/>
        </w:trPr>
        <w:tc>
          <w:tcPr>
            <w:tcW w:w="1358" w:type="dxa"/>
          </w:tcPr>
          <w:p w:rsidR="000108BE" w:rsidRPr="00281E8C" w:rsidRDefault="000108BE" w:rsidP="007770CE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0108BE" w:rsidRPr="00281E8C" w:rsidRDefault="000108BE" w:rsidP="00541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1.2.1.1.3.2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Русский язык.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Баранов М. Т.,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Ладыженская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Т. А.,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Тростенцова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Л. А.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1973" w:rsidRPr="00281E8C" w:rsidTr="00124D9A">
        <w:trPr>
          <w:trHeight w:val="276"/>
        </w:trPr>
        <w:tc>
          <w:tcPr>
            <w:tcW w:w="1358" w:type="dxa"/>
          </w:tcPr>
          <w:p w:rsidR="00081973" w:rsidRPr="00281E8C" w:rsidRDefault="000F39C7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1.2.2.1.1.12.2</w:t>
            </w:r>
          </w:p>
        </w:tc>
        <w:tc>
          <w:tcPr>
            <w:tcW w:w="766" w:type="dxa"/>
          </w:tcPr>
          <w:p w:rsidR="00081973" w:rsidRPr="00281E8C" w:rsidRDefault="00081973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язык, Родной язык</w:t>
            </w:r>
          </w:p>
        </w:tc>
        <w:tc>
          <w:tcPr>
            <w:tcW w:w="2541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Александрова Л.А.</w:t>
            </w:r>
          </w:p>
        </w:tc>
        <w:tc>
          <w:tcPr>
            <w:tcW w:w="2048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1.2.1.2.2.2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Литература.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Полухина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В.П.,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Коровина В.Я.,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Журавлёв В.П. и др./Под ред. Коровиной В.Я.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5B08" w:rsidRPr="00281E8C" w:rsidTr="00124D9A">
        <w:trPr>
          <w:trHeight w:val="276"/>
        </w:trPr>
        <w:tc>
          <w:tcPr>
            <w:tcW w:w="1358" w:type="dxa"/>
          </w:tcPr>
          <w:p w:rsidR="004F5B08" w:rsidRPr="00281E8C" w:rsidRDefault="00206963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1.1.2.2.1.3.2</w:t>
            </w:r>
          </w:p>
        </w:tc>
        <w:tc>
          <w:tcPr>
            <w:tcW w:w="766" w:type="dxa"/>
          </w:tcPr>
          <w:p w:rsidR="004F5B08" w:rsidRPr="00281E8C" w:rsidRDefault="004F5B08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Английский язык. </w:t>
            </w:r>
          </w:p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Биболетова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М.З.</w:t>
            </w:r>
          </w:p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Денисенко О.А.</w:t>
            </w:r>
          </w:p>
        </w:tc>
        <w:tc>
          <w:tcPr>
            <w:tcW w:w="2048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«Дрофа»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1.2.3.1.2.1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История России.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 2-х.ч.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Арсентьев Н.М.,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Данилов А.А.,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Стефанович П.С., и др./ под ред.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Торкунова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1.2.3.2.1.2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Агибалова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Е.В.,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Донской Г.М.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1.2.3.3.1.1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Виноградова Н. Ф., Городецкая Н. И., Иванова Л. Ф. и др./ Под ред. Боголюбова Л. Н., Ивановой Л. Ф.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1.2.3.4.1.1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Алексеев А. И.,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Николина В. В.,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Липкина Е. К.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206963">
        <w:trPr>
          <w:trHeight w:val="559"/>
        </w:trPr>
        <w:tc>
          <w:tcPr>
            <w:tcW w:w="1358" w:type="dxa"/>
          </w:tcPr>
          <w:p w:rsidR="000108BE" w:rsidRPr="00281E8C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1.2.4.1.6.2</w:t>
            </w:r>
          </w:p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F5B08" w:rsidRPr="007770CE">
              <w:rPr>
                <w:rFonts w:ascii="Times New Roman" w:hAnsi="Times New Roman"/>
                <w:sz w:val="20"/>
                <w:szCs w:val="20"/>
              </w:rPr>
              <w:t>Виленкин</w:t>
            </w:r>
            <w:proofErr w:type="spellEnd"/>
            <w:r w:rsidR="004F5B08" w:rsidRPr="007770CE">
              <w:rPr>
                <w:rFonts w:ascii="Times New Roman" w:hAnsi="Times New Roman"/>
                <w:sz w:val="20"/>
                <w:szCs w:val="20"/>
              </w:rPr>
              <w:t xml:space="preserve"> Н.Я.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1.2.5.2.2.1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Пасечник В.В.,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Суматохин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С.В., Калинова Г.С. и др./Под ред. Пасечника В.В.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1.2.6.1.1.2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Неменская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Л.А./Под ред.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Неменского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1.2.6.2.1.2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Сергеева Г.П.,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Критская Е.Д.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1.2.6.1.6.3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Технология. Технология ведения дома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Синица Н.В.,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Симоненко В.Д.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«Издательский центр ВЕНТАНА-ГРАФ»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1.2.6.1.6.4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Технология. Индустриальные технологии</w:t>
            </w:r>
          </w:p>
        </w:tc>
        <w:tc>
          <w:tcPr>
            <w:tcW w:w="2541" w:type="dxa"/>
          </w:tcPr>
          <w:p w:rsidR="00690835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Тищенко А.Т.,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Симоненко В.Д.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«Издательский центр ВЕНТАНА-ГРАФ»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1.2.7.1.3.1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Матвеев А.П.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2223A1" w:rsidRPr="00281E8C" w:rsidTr="00124D9A">
        <w:trPr>
          <w:trHeight w:val="276"/>
        </w:trPr>
        <w:tc>
          <w:tcPr>
            <w:tcW w:w="1358" w:type="dxa"/>
          </w:tcPr>
          <w:p w:rsidR="002223A1" w:rsidRDefault="002223A1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2223A1" w:rsidRPr="00281E8C" w:rsidRDefault="002223A1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Карачаевский язык</w:t>
            </w:r>
          </w:p>
        </w:tc>
        <w:tc>
          <w:tcPr>
            <w:tcW w:w="2541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Эльканов М.К.</w:t>
            </w:r>
          </w:p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Эльканова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2048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«Полиграф-Юг»</w:t>
            </w:r>
          </w:p>
        </w:tc>
      </w:tr>
      <w:tr w:rsidR="002223A1" w:rsidRPr="00281E8C" w:rsidTr="00124D9A">
        <w:trPr>
          <w:trHeight w:val="276"/>
        </w:trPr>
        <w:tc>
          <w:tcPr>
            <w:tcW w:w="1358" w:type="dxa"/>
          </w:tcPr>
          <w:p w:rsidR="002223A1" w:rsidRDefault="002223A1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2223A1" w:rsidRPr="00281E8C" w:rsidRDefault="002223A1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Карачаевская литература </w:t>
            </w:r>
          </w:p>
        </w:tc>
        <w:tc>
          <w:tcPr>
            <w:tcW w:w="2541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Суюнчев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А.А.              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Лайпанов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К.Т.</w:t>
            </w:r>
          </w:p>
        </w:tc>
        <w:tc>
          <w:tcPr>
            <w:tcW w:w="2048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«Полиграф-    Юг»</w:t>
            </w:r>
          </w:p>
        </w:tc>
      </w:tr>
      <w:tr w:rsidR="000108BE" w:rsidRPr="00281E8C" w:rsidTr="00206963">
        <w:trPr>
          <w:trHeight w:val="306"/>
        </w:trPr>
        <w:tc>
          <w:tcPr>
            <w:tcW w:w="1358" w:type="dxa"/>
          </w:tcPr>
          <w:p w:rsidR="000108BE" w:rsidRPr="00281E8C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1.2.1.1.3.3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Баранов М. Т.,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Ладыженская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Т. А.,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Тростенцова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Л. А. и др.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81973" w:rsidRPr="00281E8C" w:rsidTr="00124D9A">
        <w:trPr>
          <w:trHeight w:val="276"/>
        </w:trPr>
        <w:tc>
          <w:tcPr>
            <w:tcW w:w="1358" w:type="dxa"/>
          </w:tcPr>
          <w:p w:rsidR="00081973" w:rsidRPr="00281E8C" w:rsidRDefault="000F39C7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1.2.2.1.1.12.3</w:t>
            </w:r>
          </w:p>
        </w:tc>
        <w:tc>
          <w:tcPr>
            <w:tcW w:w="766" w:type="dxa"/>
          </w:tcPr>
          <w:p w:rsidR="00081973" w:rsidRPr="00281E8C" w:rsidRDefault="00081973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язык, Родной язык</w:t>
            </w:r>
          </w:p>
        </w:tc>
        <w:tc>
          <w:tcPr>
            <w:tcW w:w="2541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Александрова Л.А.</w:t>
            </w:r>
          </w:p>
        </w:tc>
        <w:tc>
          <w:tcPr>
            <w:tcW w:w="2048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1.2.1.2.2.3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Литература.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Коровина В.Я.,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Журавлев В.П.,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Коровин  В.И.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4F5B08" w:rsidRPr="00281E8C" w:rsidTr="00124D9A">
        <w:trPr>
          <w:trHeight w:val="276"/>
        </w:trPr>
        <w:tc>
          <w:tcPr>
            <w:tcW w:w="1358" w:type="dxa"/>
          </w:tcPr>
          <w:p w:rsidR="004F5B08" w:rsidRPr="00281E8C" w:rsidRDefault="00206963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1.1.2.2.1.3.3</w:t>
            </w:r>
          </w:p>
        </w:tc>
        <w:tc>
          <w:tcPr>
            <w:tcW w:w="766" w:type="dxa"/>
          </w:tcPr>
          <w:p w:rsidR="004F5B08" w:rsidRPr="00281E8C" w:rsidRDefault="004F5B08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Английский язык. </w:t>
            </w:r>
          </w:p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Биболетова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М.З.</w:t>
            </w:r>
          </w:p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Денисенко О.А.</w:t>
            </w:r>
          </w:p>
        </w:tc>
        <w:tc>
          <w:tcPr>
            <w:tcW w:w="2048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«Дрофа»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1.2.3.1.2.2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История России. 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Арсеньтьев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Н.М.,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Данилов А.А.,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Курукин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И.В., и др./под ред.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Торкунова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1.2.3.2.1.3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Юдовская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А.Я.,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Баранов П.А.,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Ванюшкина Л.М.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1.2.3.3.1.2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Боголюбов Л.Н., Городецкая Н.И.,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Иванова Л.Ф./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>. Боголюбова Л.Н. Ивановой Л.Ф.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1.2.2.4.1.2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Алексеев А.И.,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Николина В.В.,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Липкина Е.К. и др.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4F5B08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1.2.4.</w:t>
            </w:r>
            <w:r w:rsidR="00632695">
              <w:rPr>
                <w:rFonts w:ascii="Times New Roman" w:hAnsi="Times New Roman"/>
                <w:color w:val="000000"/>
                <w:sz w:val="20"/>
                <w:szCs w:val="20"/>
              </w:rPr>
              <w:t>2.4.1.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2541" w:type="dxa"/>
          </w:tcPr>
          <w:p w:rsidR="000108BE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Макарычев Ю.Н.,</w:t>
            </w:r>
          </w:p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Миндюк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 Н.Г.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1.2.4.3.7.1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Погорелов А.В.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4F7EFD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7EFD">
              <w:rPr>
                <w:rFonts w:ascii="Times New Roman" w:hAnsi="Times New Roman"/>
                <w:color w:val="000000"/>
                <w:sz w:val="18"/>
                <w:szCs w:val="18"/>
              </w:rPr>
              <w:t>1.2.4.4.1.1</w:t>
            </w:r>
          </w:p>
        </w:tc>
        <w:tc>
          <w:tcPr>
            <w:tcW w:w="766" w:type="dxa"/>
          </w:tcPr>
          <w:p w:rsidR="000108BE" w:rsidRPr="004F7EFD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Босова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Л.Л.,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Босова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«БИНОМ. Лаборатория знаний».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1.2.5.1.1.1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Белага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Ломаченков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И.А.,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Панебратцев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1.2.5.2.2.2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Пасечник В.В.,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Суматохин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С.В., Калинова Г.С./ под ред. Пасечника В.В.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1.2.6.1.1.3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Питерских А.С,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Гуров Г.Е./Под ред.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Неменского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1.2.6.2.1.3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Сергеева Г.П.,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Критская Е.Д.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1.2.6.1.6.5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Технология. Технологии ведения дома.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Синица Н.В.,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Симоненко В.Д.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«Издательский центр ВЕНТАНА-ГРАФ»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1.2.6.1.6.6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Технология. Индустриальные технологии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Тищенко А.Т.,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Симоненко В.Д.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«Издательский центр ВЕНТАНА-ГРАФ»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1.2.7.1.3.2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Матвеев А.П.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АО Издательство «Просвещение»</w:t>
            </w:r>
          </w:p>
        </w:tc>
      </w:tr>
      <w:tr w:rsidR="004F7EFD" w:rsidRPr="00281E8C" w:rsidTr="00124D9A">
        <w:trPr>
          <w:trHeight w:val="276"/>
        </w:trPr>
        <w:tc>
          <w:tcPr>
            <w:tcW w:w="1358" w:type="dxa"/>
          </w:tcPr>
          <w:p w:rsidR="004F7EFD" w:rsidRPr="00281E8C" w:rsidRDefault="004F7EFD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4F7EFD" w:rsidRPr="00281E8C" w:rsidRDefault="004F7EFD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Карачаевский язык</w:t>
            </w:r>
          </w:p>
        </w:tc>
        <w:tc>
          <w:tcPr>
            <w:tcW w:w="2541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Байрамкулов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Урусбиев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И.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Х-М</w:t>
            </w:r>
            <w:proofErr w:type="gramEnd"/>
          </w:p>
        </w:tc>
        <w:tc>
          <w:tcPr>
            <w:tcW w:w="2048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«Полиграф-    Юг»</w:t>
            </w:r>
          </w:p>
        </w:tc>
      </w:tr>
      <w:tr w:rsidR="004F7EFD" w:rsidRPr="00281E8C" w:rsidTr="00124D9A">
        <w:trPr>
          <w:trHeight w:val="276"/>
        </w:trPr>
        <w:tc>
          <w:tcPr>
            <w:tcW w:w="1358" w:type="dxa"/>
          </w:tcPr>
          <w:p w:rsidR="004F7EFD" w:rsidRPr="00281E8C" w:rsidRDefault="004F7EFD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4F7EFD" w:rsidRPr="00281E8C" w:rsidRDefault="004F7EFD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Карачаевская литература </w:t>
            </w:r>
          </w:p>
        </w:tc>
        <w:tc>
          <w:tcPr>
            <w:tcW w:w="2541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Суюнчев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А.А.              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Лайпанов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К.Т.</w:t>
            </w:r>
          </w:p>
        </w:tc>
        <w:tc>
          <w:tcPr>
            <w:tcW w:w="2048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«Полиграф-    Юг»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8BE" w:rsidRPr="00281E8C" w:rsidTr="004F7EFD">
        <w:trPr>
          <w:trHeight w:val="493"/>
        </w:trPr>
        <w:tc>
          <w:tcPr>
            <w:tcW w:w="1358" w:type="dxa"/>
          </w:tcPr>
          <w:p w:rsidR="000108BE" w:rsidRPr="000F39C7" w:rsidRDefault="000F39C7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39C7">
              <w:rPr>
                <w:rFonts w:ascii="Times New Roman" w:hAnsi="Times New Roman"/>
                <w:color w:val="333333"/>
                <w:spacing w:val="8"/>
                <w:sz w:val="20"/>
                <w:szCs w:val="20"/>
                <w:shd w:val="clear" w:color="auto" w:fill="FFFFFF"/>
              </w:rPr>
              <w:t>1.2.1.1.3.4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541" w:type="dxa"/>
          </w:tcPr>
          <w:p w:rsidR="000108BE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Бархударов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С.Г.,</w:t>
            </w:r>
          </w:p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Крючков С.Е.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1973" w:rsidRPr="00281E8C" w:rsidTr="004F7EFD">
        <w:trPr>
          <w:trHeight w:val="493"/>
        </w:trPr>
        <w:tc>
          <w:tcPr>
            <w:tcW w:w="1358" w:type="dxa"/>
          </w:tcPr>
          <w:p w:rsidR="00081973" w:rsidRPr="00281E8C" w:rsidRDefault="000F39C7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1.2.2.1.1.12.4</w:t>
            </w:r>
          </w:p>
        </w:tc>
        <w:tc>
          <w:tcPr>
            <w:tcW w:w="766" w:type="dxa"/>
          </w:tcPr>
          <w:p w:rsidR="00081973" w:rsidRPr="00281E8C" w:rsidRDefault="00081973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язык, Родной язык</w:t>
            </w:r>
          </w:p>
        </w:tc>
        <w:tc>
          <w:tcPr>
            <w:tcW w:w="2541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Александрова Л.А.</w:t>
            </w:r>
          </w:p>
        </w:tc>
        <w:tc>
          <w:tcPr>
            <w:tcW w:w="2048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1.2.1.2.5.4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Литература.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Коровина В.Я.,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Журавлев В.П.,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Коровин  В.И.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5B08" w:rsidRPr="00281E8C" w:rsidTr="00124D9A">
        <w:trPr>
          <w:trHeight w:val="276"/>
        </w:trPr>
        <w:tc>
          <w:tcPr>
            <w:tcW w:w="1358" w:type="dxa"/>
          </w:tcPr>
          <w:p w:rsidR="004F5B08" w:rsidRPr="00281E8C" w:rsidRDefault="00206963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1.1.2.2.1.3.4</w:t>
            </w:r>
          </w:p>
        </w:tc>
        <w:tc>
          <w:tcPr>
            <w:tcW w:w="766" w:type="dxa"/>
          </w:tcPr>
          <w:p w:rsidR="004F5B08" w:rsidRPr="00281E8C" w:rsidRDefault="004F5B08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Английский язык. </w:t>
            </w:r>
          </w:p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Биболетова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М.З.</w:t>
            </w:r>
          </w:p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Денисенко О.А.</w:t>
            </w:r>
          </w:p>
        </w:tc>
        <w:tc>
          <w:tcPr>
            <w:tcW w:w="2048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«Дрофа»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1.2.3.1.2.3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История России. 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2-х.ч.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Арсеньтьев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Н.М.,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Данилов А.А.,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Курукин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И.В.,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идр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./под ред.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Торкунова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1.2.3.2.1.3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Юдовская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А.Я.,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Баранов П.А.,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Ванюшкина Л.М.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1.2.3.3.1.3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Боголюбов Л.Н., Городецкая Н.И.,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Иванова Л.Ф./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. Боголюбова Л.Н.,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Лазебниковой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А.Ю., Городецкой Н.И.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1.2.3.4.1.3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Алексеев А.И.,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Николина В.В.,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Липкина Е.К. и др.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1.2.4.2.4.2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Макарычев Ю.Н.,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Миндюк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Н.Г.,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Нешков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К.И. и др. /под ред.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Теляковского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1.2.4.3.7.1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Погорелов А.В.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1.2.4.4.1.2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Босова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Л.Л.,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Босова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«БИНОМ. Лаборатория знаний»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4F7EFD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7EFD">
              <w:rPr>
                <w:rFonts w:ascii="Times New Roman" w:hAnsi="Times New Roman"/>
                <w:color w:val="000000"/>
                <w:sz w:val="18"/>
                <w:szCs w:val="18"/>
              </w:rPr>
              <w:t>1.2.5.1.1.2</w:t>
            </w:r>
          </w:p>
        </w:tc>
        <w:tc>
          <w:tcPr>
            <w:tcW w:w="766" w:type="dxa"/>
          </w:tcPr>
          <w:p w:rsidR="000108BE" w:rsidRPr="004F7EFD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Белага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Ломаченков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И.А.,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Панебратцев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1.2.5.2.2.3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Пасечник В.В.,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Каменский А.А.,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Швецов Г.Г../ под ред. Пасечника В.В.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1.2.5.3.5.1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Рудзитис Г.Е.,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Фельдман Ф.Г.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1.2.6.1.6.7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Симоненко В.Д.,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Электов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А.А.,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Гончаров Б.А.,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Очинин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О.П.,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Елисеева Е.В.,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Богатырев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ООО «Издательский центр ВЕНТАНА-ГРАФ» 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1.2.5.2.2.4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Искусство. Музыка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Науменко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Т.Н.,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Алексеев В.В.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1.2.8.1.1.2</w:t>
            </w:r>
          </w:p>
        </w:tc>
        <w:tc>
          <w:tcPr>
            <w:tcW w:w="766" w:type="dxa"/>
          </w:tcPr>
          <w:p w:rsidR="000108BE" w:rsidRPr="007F227A" w:rsidRDefault="000108BE" w:rsidP="007F22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Лях В.И.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1.2.7.2.3.4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Смирнов А.Т.,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Хренников Б.О. под ред. Смирнова А.Т.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4F7EFD" w:rsidRPr="00281E8C" w:rsidTr="00124D9A">
        <w:trPr>
          <w:trHeight w:val="276"/>
        </w:trPr>
        <w:tc>
          <w:tcPr>
            <w:tcW w:w="1358" w:type="dxa"/>
          </w:tcPr>
          <w:p w:rsidR="004F7EFD" w:rsidRPr="00281E8C" w:rsidRDefault="004F7EFD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4F7EFD" w:rsidRPr="00281E8C" w:rsidRDefault="004F7EFD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Карачаевский язык</w:t>
            </w:r>
          </w:p>
        </w:tc>
        <w:tc>
          <w:tcPr>
            <w:tcW w:w="2541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Байрамкулов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Урусбиев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И.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Х-М</w:t>
            </w:r>
            <w:proofErr w:type="gramEnd"/>
          </w:p>
        </w:tc>
        <w:tc>
          <w:tcPr>
            <w:tcW w:w="2048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«Полиграф-    Юг»</w:t>
            </w:r>
          </w:p>
        </w:tc>
      </w:tr>
      <w:tr w:rsidR="004F7EFD" w:rsidRPr="00281E8C" w:rsidTr="00124D9A">
        <w:trPr>
          <w:trHeight w:val="276"/>
        </w:trPr>
        <w:tc>
          <w:tcPr>
            <w:tcW w:w="1358" w:type="dxa"/>
          </w:tcPr>
          <w:p w:rsidR="004F7EFD" w:rsidRPr="00281E8C" w:rsidRDefault="004F7EFD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4F7EFD" w:rsidRPr="00281E8C" w:rsidRDefault="004F7EFD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Карачаевская литература </w:t>
            </w:r>
          </w:p>
        </w:tc>
        <w:tc>
          <w:tcPr>
            <w:tcW w:w="2541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Суюнчев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А.А.               Мамаева Ф.Т.</w:t>
            </w:r>
          </w:p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Кочкарова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Х.И.</w:t>
            </w:r>
          </w:p>
        </w:tc>
        <w:tc>
          <w:tcPr>
            <w:tcW w:w="2048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«Полиграф-    Юг»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8BE" w:rsidRPr="00281E8C" w:rsidTr="00124D9A">
        <w:trPr>
          <w:trHeight w:val="467"/>
        </w:trPr>
        <w:tc>
          <w:tcPr>
            <w:tcW w:w="1358" w:type="dxa"/>
          </w:tcPr>
          <w:p w:rsidR="000108BE" w:rsidRPr="00281E8C" w:rsidRDefault="000108BE" w:rsidP="007770CE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1.2.1.1.3.5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Тростенцова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Л.А.,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Ладыженская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Т. А., 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Дейкина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А.Д. и др.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81973" w:rsidRPr="00281E8C" w:rsidTr="00124D9A">
        <w:trPr>
          <w:trHeight w:val="467"/>
        </w:trPr>
        <w:tc>
          <w:tcPr>
            <w:tcW w:w="1358" w:type="dxa"/>
          </w:tcPr>
          <w:p w:rsidR="00081973" w:rsidRPr="00281E8C" w:rsidRDefault="000F39C7" w:rsidP="007770CE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1.2.2.1.1.12.5</w:t>
            </w:r>
          </w:p>
        </w:tc>
        <w:tc>
          <w:tcPr>
            <w:tcW w:w="766" w:type="dxa"/>
          </w:tcPr>
          <w:p w:rsidR="00081973" w:rsidRPr="00281E8C" w:rsidRDefault="00081973" w:rsidP="00AC2189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язык, Родной язык</w:t>
            </w:r>
          </w:p>
        </w:tc>
        <w:tc>
          <w:tcPr>
            <w:tcW w:w="2541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Александрова Л.А.</w:t>
            </w:r>
          </w:p>
        </w:tc>
        <w:tc>
          <w:tcPr>
            <w:tcW w:w="2048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591"/>
        </w:trPr>
        <w:tc>
          <w:tcPr>
            <w:tcW w:w="1358" w:type="dxa"/>
          </w:tcPr>
          <w:p w:rsidR="000108BE" w:rsidRPr="00281E8C" w:rsidRDefault="000108BE" w:rsidP="007770CE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1.2.1.2.2.5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Коровина В.Я.,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Журавлев В.П.,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Коровин  В.И. и др.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4F5B08" w:rsidRPr="00281E8C" w:rsidTr="00124D9A">
        <w:trPr>
          <w:trHeight w:val="276"/>
        </w:trPr>
        <w:tc>
          <w:tcPr>
            <w:tcW w:w="1358" w:type="dxa"/>
          </w:tcPr>
          <w:p w:rsidR="004F5B08" w:rsidRPr="00AC2189" w:rsidRDefault="00206963" w:rsidP="007770CE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1.1.2.2.1.3.5</w:t>
            </w:r>
          </w:p>
        </w:tc>
        <w:tc>
          <w:tcPr>
            <w:tcW w:w="766" w:type="dxa"/>
          </w:tcPr>
          <w:p w:rsidR="004F5B08" w:rsidRPr="00281E8C" w:rsidRDefault="004F5B08" w:rsidP="00AC2189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Английский язык. </w:t>
            </w:r>
          </w:p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Биболетова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М.З.</w:t>
            </w:r>
          </w:p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Денисенко О.А.</w:t>
            </w:r>
          </w:p>
        </w:tc>
        <w:tc>
          <w:tcPr>
            <w:tcW w:w="2048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«Дрофа»</w:t>
            </w:r>
          </w:p>
        </w:tc>
      </w:tr>
      <w:tr w:rsidR="000108BE" w:rsidRPr="00281E8C" w:rsidTr="00124D9A">
        <w:trPr>
          <w:trHeight w:val="792"/>
        </w:trPr>
        <w:tc>
          <w:tcPr>
            <w:tcW w:w="1358" w:type="dxa"/>
          </w:tcPr>
          <w:p w:rsidR="000108BE" w:rsidRPr="00281E8C" w:rsidRDefault="000108BE" w:rsidP="007770CE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1.2.3.1.2.4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История России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Арсеньтьев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Н.М.,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Данилов А.А.,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Курукин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И.В.,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идр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./под ред.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Торкунова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1.2.2.2.1.5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2541" w:type="dxa"/>
          </w:tcPr>
          <w:p w:rsidR="000108BE" w:rsidRPr="007770CE" w:rsidRDefault="00F5471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Юдовская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А.Я.,</w:t>
            </w:r>
          </w:p>
          <w:p w:rsidR="00F5471E" w:rsidRPr="007770CE" w:rsidRDefault="00F5471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Баранов П.А.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AC2189" w:rsidRDefault="000108BE" w:rsidP="007770CE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1.2.3.3.1.4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Боголюбов Л.Н., Городецкая Н.И.,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Иванова Л.Ф./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. Боголюбова Л.Н.,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Лазебниковой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А.Ю., Матвеева А.И.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AC2189" w:rsidRDefault="000108BE" w:rsidP="007770CE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1.2.3.4.1.4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Алексеев А.И.,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Николина В.В.,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Липкина Е.К. и др.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AC2189" w:rsidRDefault="000108BE" w:rsidP="007770CE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1.2.4.2.4.3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Макарычев Ю.Н.,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Миндюк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Н.Г.,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Нешков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К.И. и др. /под ред.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Теляковского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AC2189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1.2.4.3.7.1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Погорелов А.В.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AC2189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89">
              <w:rPr>
                <w:rFonts w:ascii="Times New Roman" w:hAnsi="Times New Roman"/>
                <w:color w:val="000000"/>
                <w:sz w:val="20"/>
                <w:szCs w:val="20"/>
              </w:rPr>
              <w:t>1.2.3.4.1.5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Босова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Л.Л.,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Босова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«БИНОМ. Лаборатория знаний»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AC2189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1.2.5.1.6.3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Белага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В.В.,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Ломаченков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И.А.,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Панебратцев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AC2189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1.2.5.2.2.4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Пасечник В.В.,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Каменский А.А.,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Швецов Г.Г../ под ред. Пасечника В.В.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AC2189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1.2.5.3.5.2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Рудзитис Г.Е.,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Фельдман Ф.Г.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АО Издательство «Просвещение»</w:t>
            </w:r>
          </w:p>
        </w:tc>
      </w:tr>
      <w:tr w:rsidR="000108BE" w:rsidRPr="00281E8C" w:rsidTr="007F227A">
        <w:trPr>
          <w:trHeight w:val="613"/>
        </w:trPr>
        <w:tc>
          <w:tcPr>
            <w:tcW w:w="1358" w:type="dxa"/>
          </w:tcPr>
          <w:p w:rsidR="000108BE" w:rsidRPr="00AC2189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1.2.8.1.1.2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Лях В.И.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1.2.7.2.3.5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Смирнов А.Т.,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Хренников Б.О.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под ред. Смирнова А.Т.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АО Издательство «Просвещение»</w:t>
            </w:r>
          </w:p>
        </w:tc>
      </w:tr>
      <w:tr w:rsidR="004F7EFD" w:rsidRPr="00281E8C" w:rsidTr="00124D9A">
        <w:trPr>
          <w:trHeight w:val="276"/>
        </w:trPr>
        <w:tc>
          <w:tcPr>
            <w:tcW w:w="1358" w:type="dxa"/>
          </w:tcPr>
          <w:p w:rsidR="004F7EFD" w:rsidRPr="00281E8C" w:rsidRDefault="004F7EFD" w:rsidP="00AC21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4F7EFD" w:rsidRPr="00281E8C" w:rsidRDefault="004F7EFD" w:rsidP="00AC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Карачаевский язык</w:t>
            </w:r>
          </w:p>
        </w:tc>
        <w:tc>
          <w:tcPr>
            <w:tcW w:w="2541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Байрамкулов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А.М,</w:t>
            </w:r>
          </w:p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Орусбиев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И.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Х-М</w:t>
            </w:r>
            <w:proofErr w:type="gramEnd"/>
          </w:p>
        </w:tc>
        <w:tc>
          <w:tcPr>
            <w:tcW w:w="2048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КЧ издательство</w:t>
            </w:r>
          </w:p>
        </w:tc>
      </w:tr>
      <w:tr w:rsidR="004F7EFD" w:rsidRPr="00281E8C" w:rsidTr="00124D9A">
        <w:trPr>
          <w:trHeight w:val="276"/>
        </w:trPr>
        <w:tc>
          <w:tcPr>
            <w:tcW w:w="1358" w:type="dxa"/>
          </w:tcPr>
          <w:p w:rsidR="004F7EFD" w:rsidRPr="00281E8C" w:rsidRDefault="004F7EFD" w:rsidP="00AC21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4F7EFD" w:rsidRPr="00281E8C" w:rsidRDefault="004F7EFD" w:rsidP="00AC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Карачаевская литература</w:t>
            </w:r>
          </w:p>
        </w:tc>
        <w:tc>
          <w:tcPr>
            <w:tcW w:w="2541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М.А.Хубиев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А.А.Суюнчев</w:t>
            </w:r>
            <w:proofErr w:type="spellEnd"/>
          </w:p>
        </w:tc>
        <w:tc>
          <w:tcPr>
            <w:tcW w:w="2048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КЧ издательство</w:t>
            </w:r>
          </w:p>
        </w:tc>
      </w:tr>
    </w:tbl>
    <w:p w:rsidR="000108BE" w:rsidRPr="00124D9A" w:rsidRDefault="000108BE" w:rsidP="002E655F">
      <w:pPr>
        <w:rPr>
          <w:rFonts w:ascii="Times New Roman" w:hAnsi="Times New Roman"/>
          <w:color w:val="000000"/>
          <w:sz w:val="20"/>
          <w:szCs w:val="20"/>
        </w:rPr>
      </w:pPr>
    </w:p>
    <w:p w:rsidR="000108BE" w:rsidRPr="00656B5B" w:rsidRDefault="000108BE" w:rsidP="002E655F">
      <w:pPr>
        <w:rPr>
          <w:rFonts w:ascii="Times New Roman" w:hAnsi="Times New Roman"/>
          <w:color w:val="000000"/>
          <w:sz w:val="24"/>
          <w:szCs w:val="24"/>
        </w:rPr>
      </w:pPr>
    </w:p>
    <w:p w:rsidR="000108BE" w:rsidRPr="007F227A" w:rsidRDefault="000108BE" w:rsidP="007E182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F227A">
        <w:rPr>
          <w:rFonts w:ascii="Times New Roman" w:hAnsi="Times New Roman"/>
          <w:b/>
          <w:color w:val="000000"/>
          <w:sz w:val="24"/>
          <w:szCs w:val="24"/>
        </w:rPr>
        <w:t>Директор школы: _________/П.Ю.Котлярова /</w:t>
      </w:r>
    </w:p>
    <w:p w:rsidR="000108BE" w:rsidRPr="007F227A" w:rsidRDefault="000108BE" w:rsidP="007E182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F227A">
        <w:rPr>
          <w:rFonts w:ascii="Times New Roman" w:hAnsi="Times New Roman"/>
          <w:b/>
          <w:color w:val="000000"/>
          <w:sz w:val="24"/>
          <w:szCs w:val="24"/>
        </w:rPr>
        <w:t>Библиотекарь: __________ /</w:t>
      </w:r>
      <w:r w:rsidR="001D4434">
        <w:rPr>
          <w:rFonts w:ascii="Times New Roman" w:hAnsi="Times New Roman"/>
          <w:b/>
          <w:color w:val="000000"/>
          <w:sz w:val="24"/>
          <w:szCs w:val="24"/>
        </w:rPr>
        <w:t>Ю.Г.</w:t>
      </w:r>
      <w:r w:rsidR="0020696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D4434">
        <w:rPr>
          <w:rFonts w:ascii="Times New Roman" w:hAnsi="Times New Roman"/>
          <w:b/>
          <w:color w:val="000000"/>
          <w:sz w:val="24"/>
          <w:szCs w:val="24"/>
        </w:rPr>
        <w:t>Левченко</w:t>
      </w:r>
      <w:r w:rsidRPr="007F227A">
        <w:rPr>
          <w:rFonts w:ascii="Times New Roman" w:hAnsi="Times New Roman"/>
          <w:b/>
          <w:color w:val="000000"/>
          <w:sz w:val="24"/>
          <w:szCs w:val="24"/>
        </w:rPr>
        <w:t xml:space="preserve"> /</w:t>
      </w:r>
    </w:p>
    <w:p w:rsidR="001D4434" w:rsidRDefault="001D4434" w:rsidP="002E655F">
      <w:pPr>
        <w:rPr>
          <w:rFonts w:ascii="Times New Roman" w:hAnsi="Times New Roman"/>
          <w:sz w:val="18"/>
        </w:rPr>
      </w:pPr>
    </w:p>
    <w:p w:rsidR="00206963" w:rsidRDefault="00206963" w:rsidP="002E655F">
      <w:pPr>
        <w:rPr>
          <w:rFonts w:ascii="Times New Roman" w:hAnsi="Times New Roman"/>
          <w:sz w:val="18"/>
        </w:rPr>
      </w:pPr>
    </w:p>
    <w:p w:rsidR="00206963" w:rsidRDefault="00206963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BA2863" w:rsidRDefault="00BA2863" w:rsidP="00BA2863">
      <w:pPr>
        <w:spacing w:after="0"/>
        <w:rPr>
          <w:rFonts w:ascii="Times New Roman" w:hAnsi="Times New Roman"/>
          <w:sz w:val="18"/>
        </w:rPr>
      </w:pPr>
    </w:p>
    <w:p w:rsidR="001D4434" w:rsidRPr="00396829" w:rsidRDefault="001D4434" w:rsidP="00BA2863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396829">
        <w:rPr>
          <w:rFonts w:ascii="Times New Roman" w:hAnsi="Times New Roman"/>
          <w:color w:val="000000"/>
          <w:sz w:val="24"/>
          <w:szCs w:val="24"/>
        </w:rPr>
        <w:t>Приложение №</w:t>
      </w:r>
      <w:r>
        <w:rPr>
          <w:rFonts w:ascii="Times New Roman" w:hAnsi="Times New Roman"/>
          <w:color w:val="000000"/>
          <w:sz w:val="24"/>
          <w:szCs w:val="24"/>
        </w:rPr>
        <w:t>2</w:t>
      </w:r>
    </w:p>
    <w:p w:rsidR="001D4434" w:rsidRPr="00396829" w:rsidRDefault="001D4434" w:rsidP="00206963">
      <w:pPr>
        <w:spacing w:after="0"/>
        <w:ind w:left="7371"/>
        <w:jc w:val="right"/>
        <w:rPr>
          <w:rFonts w:ascii="Times New Roman" w:hAnsi="Times New Roman"/>
          <w:color w:val="000000"/>
          <w:sz w:val="24"/>
          <w:szCs w:val="24"/>
        </w:rPr>
      </w:pPr>
      <w:r w:rsidRPr="00396829">
        <w:rPr>
          <w:rFonts w:ascii="Times New Roman" w:hAnsi="Times New Roman"/>
          <w:color w:val="000000"/>
          <w:sz w:val="24"/>
          <w:szCs w:val="24"/>
        </w:rPr>
        <w:t>к приказу №</w:t>
      </w:r>
      <w:r w:rsidR="0032662C">
        <w:rPr>
          <w:rFonts w:ascii="Times New Roman" w:hAnsi="Times New Roman"/>
          <w:color w:val="000000"/>
          <w:sz w:val="24"/>
          <w:szCs w:val="24"/>
        </w:rPr>
        <w:t xml:space="preserve"> 2</w:t>
      </w:r>
      <w:r w:rsidR="00BA2863">
        <w:rPr>
          <w:rFonts w:ascii="Times New Roman" w:hAnsi="Times New Roman"/>
          <w:color w:val="000000"/>
          <w:sz w:val="24"/>
          <w:szCs w:val="24"/>
        </w:rPr>
        <w:t>0</w:t>
      </w:r>
    </w:p>
    <w:p w:rsidR="001D4434" w:rsidRPr="00396829" w:rsidRDefault="001D4434" w:rsidP="00206963">
      <w:pPr>
        <w:spacing w:after="0"/>
        <w:ind w:left="7371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BA2863"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32662C">
        <w:rPr>
          <w:rFonts w:ascii="Times New Roman" w:hAnsi="Times New Roman"/>
          <w:color w:val="000000"/>
          <w:sz w:val="24"/>
          <w:szCs w:val="24"/>
        </w:rPr>
        <w:t>06</w:t>
      </w:r>
      <w:r>
        <w:rPr>
          <w:rFonts w:ascii="Times New Roman" w:hAnsi="Times New Roman"/>
          <w:color w:val="000000"/>
          <w:sz w:val="24"/>
          <w:szCs w:val="24"/>
        </w:rPr>
        <w:t>.202</w:t>
      </w:r>
      <w:r w:rsidR="00BA2863">
        <w:rPr>
          <w:rFonts w:ascii="Times New Roman" w:hAnsi="Times New Roman"/>
          <w:color w:val="000000"/>
          <w:sz w:val="24"/>
          <w:szCs w:val="24"/>
        </w:rPr>
        <w:t>2</w:t>
      </w:r>
      <w:r w:rsidRPr="00396829">
        <w:rPr>
          <w:rFonts w:ascii="Times New Roman" w:hAnsi="Times New Roman"/>
          <w:color w:val="000000"/>
          <w:sz w:val="24"/>
          <w:szCs w:val="24"/>
        </w:rPr>
        <w:t>г.</w:t>
      </w:r>
    </w:p>
    <w:p w:rsidR="001D4434" w:rsidRPr="00052290" w:rsidRDefault="001D4434" w:rsidP="001D4434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</w:p>
    <w:p w:rsidR="001D4434" w:rsidRPr="00396829" w:rsidRDefault="001D4434" w:rsidP="001D443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Перечень учебников не ФГОС</w:t>
      </w:r>
    </w:p>
    <w:p w:rsidR="001D4434" w:rsidRPr="00396829" w:rsidRDefault="001D4434" w:rsidP="001D443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396829">
        <w:rPr>
          <w:rFonts w:ascii="Times New Roman" w:hAnsi="Times New Roman"/>
          <w:b/>
          <w:color w:val="000000"/>
          <w:sz w:val="24"/>
          <w:szCs w:val="24"/>
        </w:rPr>
        <w:t>используемых</w:t>
      </w:r>
      <w:proofErr w:type="gramEnd"/>
      <w:r w:rsidRPr="00396829">
        <w:rPr>
          <w:rFonts w:ascii="Times New Roman" w:hAnsi="Times New Roman"/>
          <w:b/>
          <w:color w:val="000000"/>
          <w:sz w:val="24"/>
          <w:szCs w:val="24"/>
        </w:rPr>
        <w:t xml:space="preserve"> в образовательном процессе</w:t>
      </w:r>
    </w:p>
    <w:p w:rsidR="001D4434" w:rsidRDefault="00BA2863" w:rsidP="001D4434">
      <w:pPr>
        <w:spacing w:after="0" w:line="240" w:lineRule="auto"/>
        <w:ind w:left="-85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МБ</w:t>
      </w:r>
      <w:r w:rsidR="001D4434" w:rsidRPr="00396829">
        <w:rPr>
          <w:rFonts w:ascii="Times New Roman" w:hAnsi="Times New Roman"/>
          <w:b/>
          <w:color w:val="000000"/>
          <w:sz w:val="24"/>
          <w:szCs w:val="24"/>
        </w:rPr>
        <w:t>ОУ «</w:t>
      </w:r>
      <w:r w:rsidR="001D4434">
        <w:rPr>
          <w:rFonts w:ascii="Times New Roman" w:hAnsi="Times New Roman"/>
          <w:b/>
          <w:color w:val="000000"/>
          <w:sz w:val="24"/>
          <w:szCs w:val="24"/>
        </w:rPr>
        <w:t>СОШ х. Ново-Исправненского</w:t>
      </w:r>
      <w:r w:rsidR="001D4434" w:rsidRPr="00396829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1D4434" w:rsidRPr="008B021F" w:rsidRDefault="001D4434" w:rsidP="001D4434">
      <w:pPr>
        <w:spacing w:after="0" w:line="240" w:lineRule="auto"/>
        <w:ind w:left="-851"/>
        <w:jc w:val="center"/>
        <w:rPr>
          <w:rFonts w:ascii="Times New Roman" w:hAnsi="Times New Roman"/>
          <w:color w:val="000000"/>
          <w:sz w:val="24"/>
          <w:szCs w:val="24"/>
        </w:rPr>
      </w:pPr>
      <w:r w:rsidRPr="0039682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в 202</w:t>
      </w:r>
      <w:r w:rsidR="00BA2863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396829">
        <w:rPr>
          <w:rFonts w:ascii="Times New Roman" w:hAnsi="Times New Roman"/>
          <w:b/>
          <w:color w:val="000000"/>
          <w:sz w:val="24"/>
          <w:szCs w:val="24"/>
        </w:rPr>
        <w:t>-20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="00BA2863">
        <w:rPr>
          <w:rFonts w:ascii="Times New Roman" w:hAnsi="Times New Roman"/>
          <w:b/>
          <w:color w:val="000000"/>
          <w:sz w:val="24"/>
          <w:szCs w:val="24"/>
        </w:rPr>
        <w:t xml:space="preserve">3 </w:t>
      </w:r>
      <w:r w:rsidRPr="00396829">
        <w:rPr>
          <w:rFonts w:ascii="Times New Roman" w:hAnsi="Times New Roman"/>
          <w:b/>
          <w:color w:val="000000"/>
          <w:sz w:val="24"/>
          <w:szCs w:val="24"/>
        </w:rPr>
        <w:t>учебном году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1D4434" w:rsidRDefault="001D4434" w:rsidP="001D4434">
      <w:pPr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992"/>
        <w:gridCol w:w="2835"/>
        <w:gridCol w:w="1843"/>
        <w:gridCol w:w="2233"/>
      </w:tblGrid>
      <w:tr w:rsidR="00BE4913" w:rsidTr="00BE4913">
        <w:tc>
          <w:tcPr>
            <w:tcW w:w="1668" w:type="dxa"/>
          </w:tcPr>
          <w:p w:rsidR="001D4434" w:rsidRPr="00BE4913" w:rsidRDefault="001D4434" w:rsidP="00BE49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Код по ФП</w:t>
            </w:r>
          </w:p>
        </w:tc>
        <w:tc>
          <w:tcPr>
            <w:tcW w:w="992" w:type="dxa"/>
          </w:tcPr>
          <w:p w:rsidR="001D4434" w:rsidRPr="00BE4913" w:rsidRDefault="001D4434" w:rsidP="00BE49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2835" w:type="dxa"/>
          </w:tcPr>
          <w:p w:rsidR="001D4434" w:rsidRPr="00BE4913" w:rsidRDefault="001D4434" w:rsidP="00BE49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Наименование учебника</w:t>
            </w:r>
          </w:p>
        </w:tc>
        <w:tc>
          <w:tcPr>
            <w:tcW w:w="1843" w:type="dxa"/>
          </w:tcPr>
          <w:p w:rsidR="001D4434" w:rsidRPr="00BE4913" w:rsidRDefault="001D4434" w:rsidP="00BE49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Автор учебника</w:t>
            </w:r>
          </w:p>
        </w:tc>
        <w:tc>
          <w:tcPr>
            <w:tcW w:w="2233" w:type="dxa"/>
          </w:tcPr>
          <w:p w:rsidR="001D4434" w:rsidRPr="00BE4913" w:rsidRDefault="001D4434" w:rsidP="00BE49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Издательство</w:t>
            </w:r>
          </w:p>
        </w:tc>
      </w:tr>
      <w:tr w:rsidR="00BE4913" w:rsidTr="00BE4913">
        <w:tc>
          <w:tcPr>
            <w:tcW w:w="1668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2835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Харифле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 Букварь на   карачаевском языке</w:t>
            </w:r>
          </w:p>
        </w:tc>
        <w:tc>
          <w:tcPr>
            <w:tcW w:w="184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Текеева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Х.О.</w:t>
            </w:r>
          </w:p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Аджиева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З.И.</w:t>
            </w:r>
          </w:p>
        </w:tc>
        <w:tc>
          <w:tcPr>
            <w:tcW w:w="223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ООО «</w:t>
            </w: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Агрорус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»</w:t>
            </w:r>
          </w:p>
        </w:tc>
      </w:tr>
      <w:tr w:rsidR="00BE4913" w:rsidTr="00BE4913">
        <w:tc>
          <w:tcPr>
            <w:tcW w:w="1668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2835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Карачаевская литература  </w:t>
            </w:r>
          </w:p>
        </w:tc>
        <w:tc>
          <w:tcPr>
            <w:tcW w:w="184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Чотчаева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Р.У.</w:t>
            </w:r>
          </w:p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Акачиева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С.М.</w:t>
            </w:r>
          </w:p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Айбазова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М.И.</w:t>
            </w:r>
          </w:p>
        </w:tc>
        <w:tc>
          <w:tcPr>
            <w:tcW w:w="223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ОАО «Полиграф-Юг»</w:t>
            </w:r>
          </w:p>
        </w:tc>
      </w:tr>
      <w:tr w:rsidR="00BE4913" w:rsidTr="00BE4913">
        <w:tc>
          <w:tcPr>
            <w:tcW w:w="1668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2835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Карачаевский язык</w:t>
            </w:r>
          </w:p>
        </w:tc>
        <w:tc>
          <w:tcPr>
            <w:tcW w:w="184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Алиева Т.К.</w:t>
            </w:r>
          </w:p>
        </w:tc>
        <w:tc>
          <w:tcPr>
            <w:tcW w:w="223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ОАО «Полиграф-Юг»</w:t>
            </w:r>
          </w:p>
        </w:tc>
      </w:tr>
      <w:tr w:rsidR="00BE4913" w:rsidTr="00BE4913">
        <w:tc>
          <w:tcPr>
            <w:tcW w:w="1668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2835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Карачаевская литература </w:t>
            </w:r>
          </w:p>
        </w:tc>
        <w:tc>
          <w:tcPr>
            <w:tcW w:w="184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Казалиева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А.К.        </w:t>
            </w: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Кечерукова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М.З.    </w:t>
            </w: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Байрамукова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Р.А.</w:t>
            </w:r>
          </w:p>
        </w:tc>
        <w:tc>
          <w:tcPr>
            <w:tcW w:w="223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ОАО «Полиграф-Юг»</w:t>
            </w:r>
          </w:p>
        </w:tc>
      </w:tr>
      <w:tr w:rsidR="00BE4913" w:rsidTr="00BE4913">
        <w:tc>
          <w:tcPr>
            <w:tcW w:w="1668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2835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Карачаевский язык</w:t>
            </w:r>
          </w:p>
        </w:tc>
        <w:tc>
          <w:tcPr>
            <w:tcW w:w="184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Эльканов М.К.          </w:t>
            </w: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Эльканова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С.М.</w:t>
            </w:r>
          </w:p>
        </w:tc>
        <w:tc>
          <w:tcPr>
            <w:tcW w:w="223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ОАО «Полиграф-Юг»</w:t>
            </w:r>
          </w:p>
        </w:tc>
      </w:tr>
      <w:tr w:rsidR="00BE4913" w:rsidTr="00BE4913">
        <w:tc>
          <w:tcPr>
            <w:tcW w:w="1668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2835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Карачаевская литература </w:t>
            </w:r>
          </w:p>
        </w:tc>
        <w:tc>
          <w:tcPr>
            <w:tcW w:w="184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Гочияева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С.А.                  </w:t>
            </w: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Эбзеева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А.И.</w:t>
            </w:r>
          </w:p>
        </w:tc>
        <w:tc>
          <w:tcPr>
            <w:tcW w:w="223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РГУ «КЧИПКРО» г</w:t>
            </w:r>
            <w:proofErr w:type="gram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.Ч</w:t>
            </w:r>
            <w:proofErr w:type="gram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еркесск</w:t>
            </w:r>
          </w:p>
        </w:tc>
      </w:tr>
      <w:tr w:rsidR="00BE4913" w:rsidTr="00BE4913">
        <w:tc>
          <w:tcPr>
            <w:tcW w:w="1668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2835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Карачаевский язык</w:t>
            </w:r>
          </w:p>
        </w:tc>
        <w:tc>
          <w:tcPr>
            <w:tcW w:w="184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Суюнчев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Х.И.              Эльканов М.К.</w:t>
            </w:r>
          </w:p>
        </w:tc>
        <w:tc>
          <w:tcPr>
            <w:tcW w:w="223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РГУ «КЧИПКРО» г</w:t>
            </w:r>
            <w:proofErr w:type="gram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.Ч</w:t>
            </w:r>
            <w:proofErr w:type="gram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еркесск</w:t>
            </w:r>
          </w:p>
        </w:tc>
      </w:tr>
      <w:tr w:rsidR="00BE4913" w:rsidTr="00BE4913">
        <w:tc>
          <w:tcPr>
            <w:tcW w:w="1668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2835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Карачаевская литература </w:t>
            </w:r>
          </w:p>
        </w:tc>
        <w:tc>
          <w:tcPr>
            <w:tcW w:w="184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Кочкарова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Х.И.            </w:t>
            </w: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Суюнчев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223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ООО «Полиграф-Юг»</w:t>
            </w:r>
          </w:p>
        </w:tc>
      </w:tr>
      <w:tr w:rsidR="00BE4913" w:rsidTr="00BE4913">
        <w:tc>
          <w:tcPr>
            <w:tcW w:w="1668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2835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Карачаевский язык</w:t>
            </w:r>
          </w:p>
        </w:tc>
        <w:tc>
          <w:tcPr>
            <w:tcW w:w="184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Суюнчев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223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ООО «Полиграф-Юг»</w:t>
            </w:r>
          </w:p>
        </w:tc>
      </w:tr>
      <w:tr w:rsidR="00BE4913" w:rsidTr="00BE4913">
        <w:tc>
          <w:tcPr>
            <w:tcW w:w="1668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2835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Карачаевская литература </w:t>
            </w:r>
          </w:p>
        </w:tc>
        <w:tc>
          <w:tcPr>
            <w:tcW w:w="184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Суюнчев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А.А.</w:t>
            </w:r>
          </w:p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Лайпанов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К.Т.</w:t>
            </w:r>
          </w:p>
        </w:tc>
        <w:tc>
          <w:tcPr>
            <w:tcW w:w="223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ООО «Полиграф-Юг»</w:t>
            </w:r>
          </w:p>
        </w:tc>
      </w:tr>
      <w:tr w:rsidR="00BE4913" w:rsidTr="00BE4913">
        <w:tc>
          <w:tcPr>
            <w:tcW w:w="1668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2835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Карачаевский язык</w:t>
            </w:r>
          </w:p>
        </w:tc>
        <w:tc>
          <w:tcPr>
            <w:tcW w:w="184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Эльканов М.К.</w:t>
            </w:r>
          </w:p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Эльканова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С.М.</w:t>
            </w:r>
          </w:p>
        </w:tc>
        <w:tc>
          <w:tcPr>
            <w:tcW w:w="223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ООО «Полиграф-Юг»</w:t>
            </w:r>
          </w:p>
        </w:tc>
      </w:tr>
      <w:tr w:rsidR="00BE4913" w:rsidTr="00BE4913">
        <w:tc>
          <w:tcPr>
            <w:tcW w:w="1668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2835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Карачаевская литература </w:t>
            </w:r>
          </w:p>
        </w:tc>
        <w:tc>
          <w:tcPr>
            <w:tcW w:w="184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Суюнчев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А.А.               </w:t>
            </w: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Лайпанов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К.Т.</w:t>
            </w:r>
          </w:p>
        </w:tc>
        <w:tc>
          <w:tcPr>
            <w:tcW w:w="223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ООО «Полиграф-    Юг»</w:t>
            </w:r>
          </w:p>
        </w:tc>
      </w:tr>
      <w:tr w:rsidR="00BE4913" w:rsidTr="00BE4913">
        <w:tc>
          <w:tcPr>
            <w:tcW w:w="1668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2835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Карачаевский язык</w:t>
            </w:r>
          </w:p>
        </w:tc>
        <w:tc>
          <w:tcPr>
            <w:tcW w:w="184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Эльканов М.К.          </w:t>
            </w: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Эльканова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С.М.</w:t>
            </w:r>
          </w:p>
        </w:tc>
        <w:tc>
          <w:tcPr>
            <w:tcW w:w="223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ООО «Полиграф-    Юг»</w:t>
            </w:r>
          </w:p>
        </w:tc>
      </w:tr>
      <w:tr w:rsidR="00BE4913" w:rsidTr="00BE4913">
        <w:tc>
          <w:tcPr>
            <w:tcW w:w="1668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sz w:val="18"/>
                <w:szCs w:val="20"/>
                <w:lang w:eastAsia="en-US"/>
              </w:rPr>
              <w:t>8</w:t>
            </w:r>
          </w:p>
        </w:tc>
        <w:tc>
          <w:tcPr>
            <w:tcW w:w="2835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Карачаевская литература </w:t>
            </w:r>
          </w:p>
        </w:tc>
        <w:tc>
          <w:tcPr>
            <w:tcW w:w="184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Суюнчев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А.А.               Мамаева Ф.Т.</w:t>
            </w:r>
          </w:p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Кочкарова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Х.И.</w:t>
            </w:r>
          </w:p>
        </w:tc>
        <w:tc>
          <w:tcPr>
            <w:tcW w:w="223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ООО «Полиграф-    Юг»</w:t>
            </w:r>
          </w:p>
        </w:tc>
      </w:tr>
      <w:tr w:rsidR="00BE4913" w:rsidTr="00BE4913">
        <w:tc>
          <w:tcPr>
            <w:tcW w:w="1668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sz w:val="18"/>
                <w:szCs w:val="20"/>
                <w:lang w:eastAsia="en-US"/>
              </w:rPr>
              <w:t>8</w:t>
            </w:r>
          </w:p>
        </w:tc>
        <w:tc>
          <w:tcPr>
            <w:tcW w:w="2835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Карачаевский язык</w:t>
            </w:r>
          </w:p>
        </w:tc>
        <w:tc>
          <w:tcPr>
            <w:tcW w:w="184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Байрамкулов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А.М.</w:t>
            </w:r>
          </w:p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Урусбиев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И.</w:t>
            </w:r>
            <w:proofErr w:type="gram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Х-М</w:t>
            </w:r>
            <w:proofErr w:type="gramEnd"/>
          </w:p>
        </w:tc>
        <w:tc>
          <w:tcPr>
            <w:tcW w:w="2233" w:type="dxa"/>
          </w:tcPr>
          <w:p w:rsidR="001D4434" w:rsidRPr="00BE4913" w:rsidRDefault="001D4434" w:rsidP="00BE491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ООО «Полиграф-    Юг»</w:t>
            </w:r>
          </w:p>
        </w:tc>
      </w:tr>
      <w:tr w:rsidR="00BE4913" w:rsidTr="00BE4913">
        <w:tc>
          <w:tcPr>
            <w:tcW w:w="1668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sz w:val="18"/>
                <w:szCs w:val="20"/>
                <w:lang w:eastAsia="en-US"/>
              </w:rPr>
              <w:t>9</w:t>
            </w:r>
          </w:p>
        </w:tc>
        <w:tc>
          <w:tcPr>
            <w:tcW w:w="2835" w:type="dxa"/>
          </w:tcPr>
          <w:p w:rsidR="001D4434" w:rsidRPr="00BE4913" w:rsidRDefault="001D4434" w:rsidP="00BE49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</w:rPr>
              <w:t>Карачаевская литература</w:t>
            </w:r>
          </w:p>
        </w:tc>
        <w:tc>
          <w:tcPr>
            <w:tcW w:w="1843" w:type="dxa"/>
          </w:tcPr>
          <w:p w:rsidR="001D4434" w:rsidRPr="00BE4913" w:rsidRDefault="001D4434" w:rsidP="00BE4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М.А.Хубиев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</w:t>
            </w:r>
          </w:p>
          <w:p w:rsidR="001D4434" w:rsidRPr="00BE4913" w:rsidRDefault="001D4434" w:rsidP="00BE4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А.А.Суюнчев</w:t>
            </w:r>
            <w:proofErr w:type="spellEnd"/>
          </w:p>
        </w:tc>
        <w:tc>
          <w:tcPr>
            <w:tcW w:w="2233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КЧ издательство</w:t>
            </w:r>
          </w:p>
        </w:tc>
      </w:tr>
      <w:tr w:rsidR="00BE4913" w:rsidTr="00BE4913">
        <w:tc>
          <w:tcPr>
            <w:tcW w:w="1668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sz w:val="18"/>
                <w:szCs w:val="20"/>
                <w:lang w:eastAsia="en-US"/>
              </w:rPr>
              <w:t>9</w:t>
            </w:r>
          </w:p>
        </w:tc>
        <w:tc>
          <w:tcPr>
            <w:tcW w:w="2835" w:type="dxa"/>
          </w:tcPr>
          <w:p w:rsidR="001D4434" w:rsidRPr="00BE4913" w:rsidRDefault="001D4434" w:rsidP="00BE49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</w:rPr>
              <w:t>Карачаевский язык</w:t>
            </w:r>
          </w:p>
        </w:tc>
        <w:tc>
          <w:tcPr>
            <w:tcW w:w="1843" w:type="dxa"/>
          </w:tcPr>
          <w:p w:rsidR="001D4434" w:rsidRPr="00BE4913" w:rsidRDefault="001D4434" w:rsidP="00BE4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Байрамкулов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А.М,</w:t>
            </w:r>
          </w:p>
          <w:p w:rsidR="001D4434" w:rsidRPr="00BE4913" w:rsidRDefault="001D4434" w:rsidP="00BE4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Орусбиев</w:t>
            </w:r>
            <w:proofErr w:type="spellEnd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И.</w:t>
            </w:r>
            <w:proofErr w:type="gramStart"/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Х-М</w:t>
            </w:r>
            <w:proofErr w:type="gramEnd"/>
          </w:p>
        </w:tc>
        <w:tc>
          <w:tcPr>
            <w:tcW w:w="2233" w:type="dxa"/>
          </w:tcPr>
          <w:p w:rsidR="001D4434" w:rsidRPr="00BE4913" w:rsidRDefault="001D4434" w:rsidP="00BE49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491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КЧ издательство</w:t>
            </w:r>
          </w:p>
        </w:tc>
      </w:tr>
    </w:tbl>
    <w:p w:rsidR="001D4434" w:rsidRDefault="001D4434" w:rsidP="001D4434">
      <w:pPr>
        <w:jc w:val="center"/>
        <w:rPr>
          <w:rFonts w:ascii="Times New Roman" w:hAnsi="Times New Roman"/>
          <w:sz w:val="18"/>
        </w:rPr>
      </w:pPr>
    </w:p>
    <w:sectPr w:rsidR="001D4434" w:rsidSect="00C65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4BC"/>
    <w:multiLevelType w:val="hybridMultilevel"/>
    <w:tmpl w:val="5E2C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4701B4"/>
    <w:multiLevelType w:val="hybridMultilevel"/>
    <w:tmpl w:val="5DD42BE0"/>
    <w:lvl w:ilvl="0" w:tplc="92A0B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AE50406"/>
    <w:multiLevelType w:val="hybridMultilevel"/>
    <w:tmpl w:val="FDEAB8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E025AE"/>
    <w:multiLevelType w:val="hybridMultilevel"/>
    <w:tmpl w:val="E5A445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4D794B"/>
    <w:multiLevelType w:val="hybridMultilevel"/>
    <w:tmpl w:val="3216D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9C6F51"/>
    <w:multiLevelType w:val="hybridMultilevel"/>
    <w:tmpl w:val="5E2C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55F"/>
    <w:rsid w:val="000108BE"/>
    <w:rsid w:val="00052290"/>
    <w:rsid w:val="00081973"/>
    <w:rsid w:val="00086555"/>
    <w:rsid w:val="000A0329"/>
    <w:rsid w:val="000F39C7"/>
    <w:rsid w:val="00124D9A"/>
    <w:rsid w:val="00165A54"/>
    <w:rsid w:val="00170582"/>
    <w:rsid w:val="0019201D"/>
    <w:rsid w:val="001D112D"/>
    <w:rsid w:val="001D4434"/>
    <w:rsid w:val="00206963"/>
    <w:rsid w:val="002223A1"/>
    <w:rsid w:val="0023292D"/>
    <w:rsid w:val="00242EEF"/>
    <w:rsid w:val="00263663"/>
    <w:rsid w:val="00281E8C"/>
    <w:rsid w:val="002B220A"/>
    <w:rsid w:val="002D42B3"/>
    <w:rsid w:val="002E655F"/>
    <w:rsid w:val="002F0E39"/>
    <w:rsid w:val="00303A06"/>
    <w:rsid w:val="0032662C"/>
    <w:rsid w:val="00346AB8"/>
    <w:rsid w:val="00352D21"/>
    <w:rsid w:val="003942DA"/>
    <w:rsid w:val="00396829"/>
    <w:rsid w:val="003A1B60"/>
    <w:rsid w:val="004119EF"/>
    <w:rsid w:val="00475E7C"/>
    <w:rsid w:val="00492811"/>
    <w:rsid w:val="00495982"/>
    <w:rsid w:val="004E57E8"/>
    <w:rsid w:val="004F5B08"/>
    <w:rsid w:val="004F7EFD"/>
    <w:rsid w:val="00527474"/>
    <w:rsid w:val="00541C93"/>
    <w:rsid w:val="005B4121"/>
    <w:rsid w:val="00632695"/>
    <w:rsid w:val="00656B5B"/>
    <w:rsid w:val="00671338"/>
    <w:rsid w:val="00690835"/>
    <w:rsid w:val="006C409C"/>
    <w:rsid w:val="00722FAD"/>
    <w:rsid w:val="007770CE"/>
    <w:rsid w:val="007C3C0B"/>
    <w:rsid w:val="007E0199"/>
    <w:rsid w:val="007E182D"/>
    <w:rsid w:val="007F227A"/>
    <w:rsid w:val="00813A06"/>
    <w:rsid w:val="00826508"/>
    <w:rsid w:val="008300D9"/>
    <w:rsid w:val="00831B74"/>
    <w:rsid w:val="008B021F"/>
    <w:rsid w:val="008C7886"/>
    <w:rsid w:val="00944CC8"/>
    <w:rsid w:val="009A5D37"/>
    <w:rsid w:val="00A057C1"/>
    <w:rsid w:val="00A64F3A"/>
    <w:rsid w:val="00AB0AF0"/>
    <w:rsid w:val="00AB744A"/>
    <w:rsid w:val="00AC2189"/>
    <w:rsid w:val="00AC3362"/>
    <w:rsid w:val="00AC6217"/>
    <w:rsid w:val="00AD2C91"/>
    <w:rsid w:val="00AF2770"/>
    <w:rsid w:val="00B1527A"/>
    <w:rsid w:val="00B34F2E"/>
    <w:rsid w:val="00B502A4"/>
    <w:rsid w:val="00BA2863"/>
    <w:rsid w:val="00BE4913"/>
    <w:rsid w:val="00C152CF"/>
    <w:rsid w:val="00C35083"/>
    <w:rsid w:val="00C40EA0"/>
    <w:rsid w:val="00C44209"/>
    <w:rsid w:val="00C6554A"/>
    <w:rsid w:val="00CB78D9"/>
    <w:rsid w:val="00CD5991"/>
    <w:rsid w:val="00CE6A36"/>
    <w:rsid w:val="00D14308"/>
    <w:rsid w:val="00D54CEF"/>
    <w:rsid w:val="00D94D81"/>
    <w:rsid w:val="00E857CE"/>
    <w:rsid w:val="00EB5261"/>
    <w:rsid w:val="00EC368C"/>
    <w:rsid w:val="00F03605"/>
    <w:rsid w:val="00F121ED"/>
    <w:rsid w:val="00F14F35"/>
    <w:rsid w:val="00F5471E"/>
    <w:rsid w:val="00FB3F2D"/>
    <w:rsid w:val="00FF4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4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655F"/>
    <w:pPr>
      <w:ind w:left="720"/>
      <w:contextualSpacing/>
    </w:pPr>
    <w:rPr>
      <w:lang w:eastAsia="en-US"/>
    </w:rPr>
  </w:style>
  <w:style w:type="character" w:customStyle="1" w:styleId="HeaderChar">
    <w:name w:val="Header Char"/>
    <w:uiPriority w:val="99"/>
    <w:locked/>
    <w:rsid w:val="002E655F"/>
    <w:rPr>
      <w:rFonts w:ascii="Times New Roman" w:eastAsia="Times New Roman" w:hAnsi="Times New Roman"/>
      <w:sz w:val="24"/>
      <w:lang w:eastAsia="en-US"/>
    </w:rPr>
  </w:style>
  <w:style w:type="paragraph" w:styleId="a4">
    <w:name w:val="header"/>
    <w:basedOn w:val="a"/>
    <w:link w:val="a5"/>
    <w:uiPriority w:val="99"/>
    <w:rsid w:val="002E655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en-US"/>
    </w:rPr>
  </w:style>
  <w:style w:type="character" w:customStyle="1" w:styleId="HeaderChar1">
    <w:name w:val="Header Char1"/>
    <w:basedOn w:val="a0"/>
    <w:link w:val="a4"/>
    <w:uiPriority w:val="99"/>
    <w:semiHidden/>
    <w:rsid w:val="00966773"/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E655F"/>
    <w:rPr>
      <w:rFonts w:cs="Times New Roman"/>
    </w:rPr>
  </w:style>
  <w:style w:type="character" w:customStyle="1" w:styleId="FooterChar">
    <w:name w:val="Footer Char"/>
    <w:uiPriority w:val="99"/>
    <w:locked/>
    <w:rsid w:val="002E655F"/>
    <w:rPr>
      <w:rFonts w:ascii="Times New Roman" w:eastAsia="Times New Roman" w:hAnsi="Times New Roman"/>
      <w:sz w:val="24"/>
      <w:lang w:eastAsia="en-US"/>
    </w:rPr>
  </w:style>
  <w:style w:type="paragraph" w:styleId="a6">
    <w:name w:val="footer"/>
    <w:basedOn w:val="a"/>
    <w:link w:val="a7"/>
    <w:uiPriority w:val="99"/>
    <w:rsid w:val="002E655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en-US"/>
    </w:rPr>
  </w:style>
  <w:style w:type="character" w:customStyle="1" w:styleId="FooterChar1">
    <w:name w:val="Footer Char1"/>
    <w:basedOn w:val="a0"/>
    <w:link w:val="a6"/>
    <w:uiPriority w:val="99"/>
    <w:semiHidden/>
    <w:rsid w:val="00966773"/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E655F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E655F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E655F"/>
    <w:rPr>
      <w:rFonts w:ascii="Tahoma" w:eastAsia="Times New Roman" w:hAnsi="Tahoma" w:cs="Times New Roman"/>
      <w:sz w:val="16"/>
      <w:szCs w:val="16"/>
      <w:lang w:eastAsia="en-US"/>
    </w:rPr>
  </w:style>
  <w:style w:type="table" w:styleId="aa">
    <w:name w:val="Table Grid"/>
    <w:basedOn w:val="a1"/>
    <w:uiPriority w:val="99"/>
    <w:rsid w:val="002E655F"/>
    <w:pPr>
      <w:jc w:val="both"/>
    </w:pPr>
    <w:rPr>
      <w:rFonts w:ascii="Times New Roman" w:hAnsi="Times New Roman"/>
      <w:sz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75E7C"/>
    <w:rPr>
      <w:sz w:val="22"/>
      <w:szCs w:val="22"/>
    </w:rPr>
  </w:style>
  <w:style w:type="character" w:customStyle="1" w:styleId="extended-textfull">
    <w:name w:val="extended-text__full"/>
    <w:basedOn w:val="a0"/>
    <w:uiPriority w:val="99"/>
    <w:rsid w:val="00AC2189"/>
    <w:rPr>
      <w:rFonts w:cs="Times New Roman"/>
    </w:rPr>
  </w:style>
  <w:style w:type="paragraph" w:styleId="ac">
    <w:name w:val="Normal (Web)"/>
    <w:basedOn w:val="a"/>
    <w:uiPriority w:val="99"/>
    <w:unhideWhenUsed/>
    <w:rsid w:val="00CE6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9</Pages>
  <Words>2797</Words>
  <Characters>15945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Анатольевна</cp:lastModifiedBy>
  <cp:revision>15</cp:revision>
  <cp:lastPrinted>2022-09-16T09:15:00Z</cp:lastPrinted>
  <dcterms:created xsi:type="dcterms:W3CDTF">2019-08-30T08:41:00Z</dcterms:created>
  <dcterms:modified xsi:type="dcterms:W3CDTF">2022-09-16T09:18:00Z</dcterms:modified>
</cp:coreProperties>
</file>